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94F4" w14:textId="60F6AF96" w:rsidR="00CA17EB" w:rsidRDefault="007E16C8">
      <w:r>
        <w:t>Author Profile: Maxwell E. Edmonds</w:t>
      </w:r>
    </w:p>
    <w:p w14:paraId="72BAE920" w14:textId="078E7673" w:rsidR="007E16C8" w:rsidRDefault="007E16C8"/>
    <w:p w14:paraId="7F62DD22" w14:textId="55DEA112" w:rsidR="007E16C8" w:rsidRDefault="007E16C8">
      <w:r>
        <w:t xml:space="preserve">Maxwell is a current MD/PhD student in the Medical Scientist Training Program at the Northwestern University Feinberg School of Medicine. </w:t>
      </w:r>
      <w:r w:rsidR="00D360FB">
        <w:t>He is completing his dissertational studies under the advising of Dr. Teresa K. Woodruff.</w:t>
      </w:r>
      <w:bookmarkStart w:id="0" w:name="_GoBack"/>
      <w:bookmarkEnd w:id="0"/>
    </w:p>
    <w:sectPr w:rsidR="007E16C8" w:rsidSect="0053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C8"/>
    <w:rsid w:val="00000662"/>
    <w:rsid w:val="00176AEA"/>
    <w:rsid w:val="001B3C06"/>
    <w:rsid w:val="001D0C92"/>
    <w:rsid w:val="002217CA"/>
    <w:rsid w:val="00222601"/>
    <w:rsid w:val="002402C9"/>
    <w:rsid w:val="00271774"/>
    <w:rsid w:val="002A057A"/>
    <w:rsid w:val="002F762D"/>
    <w:rsid w:val="003004A8"/>
    <w:rsid w:val="00307BEB"/>
    <w:rsid w:val="00346FAF"/>
    <w:rsid w:val="003A0CE3"/>
    <w:rsid w:val="003A4D7C"/>
    <w:rsid w:val="003F56C5"/>
    <w:rsid w:val="003F6658"/>
    <w:rsid w:val="00437FA6"/>
    <w:rsid w:val="005100A9"/>
    <w:rsid w:val="005314E4"/>
    <w:rsid w:val="00533501"/>
    <w:rsid w:val="00554224"/>
    <w:rsid w:val="005F00FF"/>
    <w:rsid w:val="00645EE2"/>
    <w:rsid w:val="006C1DEA"/>
    <w:rsid w:val="006D554B"/>
    <w:rsid w:val="00702CF3"/>
    <w:rsid w:val="0070454E"/>
    <w:rsid w:val="00712A88"/>
    <w:rsid w:val="00736B6D"/>
    <w:rsid w:val="007867BA"/>
    <w:rsid w:val="007C4B17"/>
    <w:rsid w:val="007E16C8"/>
    <w:rsid w:val="007E5EE5"/>
    <w:rsid w:val="007F7B70"/>
    <w:rsid w:val="00887980"/>
    <w:rsid w:val="008D6A36"/>
    <w:rsid w:val="00950CC6"/>
    <w:rsid w:val="009A0B84"/>
    <w:rsid w:val="009E1125"/>
    <w:rsid w:val="00A37E8B"/>
    <w:rsid w:val="00A462B8"/>
    <w:rsid w:val="00A828C7"/>
    <w:rsid w:val="00A8352C"/>
    <w:rsid w:val="00BA6A3B"/>
    <w:rsid w:val="00C20686"/>
    <w:rsid w:val="00C444E8"/>
    <w:rsid w:val="00C64095"/>
    <w:rsid w:val="00C756FB"/>
    <w:rsid w:val="00CE2066"/>
    <w:rsid w:val="00D360FB"/>
    <w:rsid w:val="00D45B93"/>
    <w:rsid w:val="00D64259"/>
    <w:rsid w:val="00D84195"/>
    <w:rsid w:val="00D95663"/>
    <w:rsid w:val="00DD3933"/>
    <w:rsid w:val="00DE016E"/>
    <w:rsid w:val="00E1306B"/>
    <w:rsid w:val="00E8322B"/>
    <w:rsid w:val="00EB4B3A"/>
    <w:rsid w:val="00ED5B5F"/>
    <w:rsid w:val="00EE3FC2"/>
    <w:rsid w:val="00F22DDE"/>
    <w:rsid w:val="00F42673"/>
    <w:rsid w:val="00F703C3"/>
    <w:rsid w:val="00F826C8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CB0CF"/>
  <w15:chartTrackingRefBased/>
  <w15:docId w15:val="{475907EE-7DBE-FE48-A6FA-83DCCED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F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Ethan Edmonds</dc:creator>
  <cp:keywords/>
  <dc:description/>
  <cp:lastModifiedBy>Maxwell Ethan Edmonds</cp:lastModifiedBy>
  <cp:revision>2</cp:revision>
  <dcterms:created xsi:type="dcterms:W3CDTF">2020-02-27T22:39:00Z</dcterms:created>
  <dcterms:modified xsi:type="dcterms:W3CDTF">2020-02-27T22:51:00Z</dcterms:modified>
</cp:coreProperties>
</file>