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45" w:rsidRDefault="003967F1">
      <w:r>
        <w:t xml:space="preserve"> </w:t>
      </w:r>
      <w:proofErr w:type="spellStart"/>
      <w:r>
        <w:t>Screenshot</w:t>
      </w:r>
      <w:proofErr w:type="spellEnd"/>
      <w:r>
        <w:t xml:space="preserve"> </w:t>
      </w:r>
      <w:proofErr w:type="spellStart"/>
      <w:r>
        <w:t>summary</w:t>
      </w:r>
      <w:proofErr w:type="spellEnd"/>
      <w:r>
        <w:t xml:space="preserve"> (60740_Screenshot_5 </w:t>
      </w:r>
      <w:proofErr w:type="spellStart"/>
      <w:r>
        <w:t>repeat</w:t>
      </w:r>
      <w:proofErr w:type="spellEnd"/>
      <w:r>
        <w:t>)</w:t>
      </w:r>
    </w:p>
    <w:p w:rsidR="003967F1" w:rsidRPr="005F1CAE" w:rsidRDefault="003967F1" w:rsidP="003967F1">
      <w:pPr>
        <w:pStyle w:val="ListParagraph"/>
        <w:numPr>
          <w:ilvl w:val="0"/>
          <w:numId w:val="1"/>
        </w:numPr>
        <w:rPr>
          <w:color w:val="000000" w:themeColor="text1"/>
          <w:lang w:val="en-CA"/>
        </w:rPr>
      </w:pPr>
      <w:r w:rsidRPr="005F1CAE">
        <w:rPr>
          <w:color w:val="000000" w:themeColor="text1"/>
          <w:lang w:val="en-CA"/>
        </w:rPr>
        <w:t xml:space="preserve">Starting the recording and minimizing the OBS Studio window </w:t>
      </w:r>
      <w:r w:rsidRPr="005F1CAE">
        <w:rPr>
          <w:color w:val="FF0000"/>
          <w:lang w:val="en-CA"/>
        </w:rPr>
        <w:t>00:00</w:t>
      </w:r>
    </w:p>
    <w:p w:rsidR="003967F1" w:rsidRPr="005F1CAE" w:rsidRDefault="003967F1" w:rsidP="003967F1">
      <w:pPr>
        <w:pStyle w:val="ListParagraph"/>
        <w:numPr>
          <w:ilvl w:val="0"/>
          <w:numId w:val="1"/>
        </w:numPr>
        <w:rPr>
          <w:color w:val="000000" w:themeColor="text1"/>
          <w:lang w:val="en-CA"/>
        </w:rPr>
      </w:pPr>
      <w:r w:rsidRPr="005F1CAE">
        <w:rPr>
          <w:color w:val="000000" w:themeColor="text1"/>
          <w:lang w:val="en-CA"/>
        </w:rPr>
        <w:t>Act</w:t>
      </w:r>
      <w:r w:rsidRPr="005F1CAE">
        <w:rPr>
          <w:color w:val="000000" w:themeColor="text1"/>
          <w:lang w:val="en-CA"/>
        </w:rPr>
        <w:t xml:space="preserve">ivating the VIS software window </w:t>
      </w:r>
      <w:r w:rsidRPr="005F1CAE">
        <w:rPr>
          <w:color w:val="FF0000"/>
          <w:lang w:val="en-CA"/>
        </w:rPr>
        <w:t>00:004</w:t>
      </w:r>
    </w:p>
    <w:p w:rsidR="003967F1" w:rsidRPr="003967F1" w:rsidRDefault="003967F1" w:rsidP="003967F1">
      <w:pPr>
        <w:pStyle w:val="ListParagraph"/>
        <w:numPr>
          <w:ilvl w:val="0"/>
          <w:numId w:val="1"/>
        </w:numPr>
        <w:rPr>
          <w:lang w:val="en-CA"/>
        </w:rPr>
      </w:pPr>
      <w:r w:rsidRPr="005F1CAE">
        <w:rPr>
          <w:color w:val="000000" w:themeColor="text1"/>
          <w:lang w:val="en-CA"/>
        </w:rPr>
        <w:t xml:space="preserve">Showing </w:t>
      </w:r>
      <w:r>
        <w:rPr>
          <w:lang w:val="en-CA"/>
        </w:rPr>
        <w:t xml:space="preserve">the cells of interest CD4+FoxP3+ cells labelled in pale pink. </w:t>
      </w:r>
      <w:r w:rsidR="005F1CAE">
        <w:rPr>
          <w:lang w:val="en-CA"/>
        </w:rPr>
        <w:t>It is important to mention that t</w:t>
      </w:r>
      <w:r>
        <w:rPr>
          <w:lang w:val="en-CA"/>
        </w:rPr>
        <w:t xml:space="preserve">hese cells were labelled using the protocol APP 3 in the previous step and are going to be tissue heat mapped using the protocol </w:t>
      </w:r>
      <w:r w:rsidR="005F1CAE">
        <w:rPr>
          <w:lang w:val="en-CA"/>
        </w:rPr>
        <w:t>FoxP3hiCD4+ MAP</w:t>
      </w:r>
      <w:r>
        <w:rPr>
          <w:lang w:val="en-CA"/>
        </w:rPr>
        <w:t xml:space="preserve"> </w:t>
      </w:r>
      <w:r w:rsidRPr="005F1CAE">
        <w:rPr>
          <w:color w:val="FF0000"/>
          <w:lang w:val="en-CA"/>
        </w:rPr>
        <w:t>00</w:t>
      </w:r>
      <w:r w:rsidRPr="005F1CAE">
        <w:rPr>
          <w:color w:val="FF0000"/>
          <w:lang w:val="en-CA"/>
        </w:rPr>
        <w:t>:005 to 01:26</w:t>
      </w:r>
    </w:p>
    <w:p w:rsidR="003967F1" w:rsidRPr="0080555D" w:rsidRDefault="005F1CAE" w:rsidP="005F1CAE">
      <w:pPr>
        <w:pStyle w:val="ListParagraph"/>
        <w:numPr>
          <w:ilvl w:val="0"/>
          <w:numId w:val="1"/>
        </w:numPr>
        <w:rPr>
          <w:lang w:val="en-CA"/>
        </w:rPr>
      </w:pPr>
      <w:r w:rsidRPr="005F1CAE">
        <w:rPr>
          <w:lang w:val="en-CA"/>
        </w:rPr>
        <w:t>6.4.5.1. Open the user-defined protocol FoxP3hiCD4+ MAP using the APP selection dialog</w:t>
      </w:r>
      <w:r>
        <w:rPr>
          <w:lang w:val="en-CA"/>
        </w:rPr>
        <w:t xml:space="preserve"> </w:t>
      </w:r>
      <w:r w:rsidR="003967F1" w:rsidRPr="005F1CAE">
        <w:rPr>
          <w:color w:val="FF0000"/>
          <w:lang w:val="en-CA"/>
        </w:rPr>
        <w:t>0</w:t>
      </w:r>
      <w:r w:rsidRPr="005F1CAE">
        <w:rPr>
          <w:color w:val="FF0000"/>
          <w:lang w:val="en-CA"/>
        </w:rPr>
        <w:t>1</w:t>
      </w:r>
      <w:r w:rsidR="003967F1" w:rsidRPr="005F1CAE">
        <w:rPr>
          <w:color w:val="FF0000"/>
          <w:lang w:val="en-CA"/>
        </w:rPr>
        <w:t>:</w:t>
      </w:r>
      <w:r w:rsidRPr="005F1CAE">
        <w:rPr>
          <w:color w:val="FF0000"/>
          <w:lang w:val="en-CA"/>
        </w:rPr>
        <w:t>27 to 01:49</w:t>
      </w:r>
      <w:r>
        <w:rPr>
          <w:color w:val="FF0000"/>
          <w:lang w:val="en-CA"/>
        </w:rPr>
        <w:t xml:space="preserve"> </w:t>
      </w:r>
    </w:p>
    <w:p w:rsidR="0080555D" w:rsidRPr="0080555D" w:rsidRDefault="0080555D" w:rsidP="0080555D">
      <w:pPr>
        <w:pStyle w:val="ListParagraph"/>
        <w:rPr>
          <w:i/>
          <w:lang w:val="en-CA"/>
        </w:rPr>
      </w:pPr>
      <w:r w:rsidRPr="0080555D">
        <w:rPr>
          <w:i/>
          <w:lang w:val="en-CA"/>
        </w:rPr>
        <w:t xml:space="preserve">Note: FoxP3hiCD4+ MAP uses the coordinates of FoxP3hiCD4+ </w:t>
      </w:r>
      <w:r w:rsidRPr="0080555D">
        <w:rPr>
          <w:i/>
          <w:lang w:val="en-CA"/>
        </w:rPr>
        <w:t xml:space="preserve">labelled objects for generating </w:t>
      </w:r>
      <w:r>
        <w:rPr>
          <w:i/>
          <w:lang w:val="en-CA"/>
        </w:rPr>
        <w:t>d</w:t>
      </w:r>
      <w:r w:rsidRPr="0080555D">
        <w:rPr>
          <w:i/>
          <w:lang w:val="en-CA"/>
        </w:rPr>
        <w:t>ensity heatmaps.</w:t>
      </w:r>
    </w:p>
    <w:p w:rsidR="003967F1" w:rsidRPr="003967F1" w:rsidRDefault="001E7772" w:rsidP="001E7772">
      <w:pPr>
        <w:pStyle w:val="ListParagraph"/>
        <w:numPr>
          <w:ilvl w:val="0"/>
          <w:numId w:val="1"/>
        </w:numPr>
        <w:rPr>
          <w:lang w:val="en-CA"/>
        </w:rPr>
      </w:pPr>
      <w:r w:rsidRPr="001E7772">
        <w:rPr>
          <w:lang w:val="en-CA"/>
        </w:rPr>
        <w:t xml:space="preserve">6.4.5.2. </w:t>
      </w:r>
      <w:r>
        <w:rPr>
          <w:lang w:val="en-CA"/>
        </w:rPr>
        <w:t>(</w:t>
      </w:r>
      <w:r w:rsidRPr="001E7772">
        <w:rPr>
          <w:lang w:val="en-CA"/>
        </w:rPr>
        <w:t>Run FoxP3hiCD4+ MAP</w:t>
      </w:r>
      <w:r>
        <w:rPr>
          <w:lang w:val="en-CA"/>
        </w:rPr>
        <w:t xml:space="preserve">) </w:t>
      </w:r>
      <w:r w:rsidR="003967F1" w:rsidRPr="00475542">
        <w:rPr>
          <w:color w:val="FF0000"/>
          <w:lang w:val="en-CA"/>
        </w:rPr>
        <w:t>01:</w:t>
      </w:r>
      <w:r w:rsidR="00475542" w:rsidRPr="00475542">
        <w:rPr>
          <w:color w:val="FF0000"/>
          <w:lang w:val="en-CA"/>
        </w:rPr>
        <w:t>52</w:t>
      </w:r>
      <w:r w:rsidR="003967F1" w:rsidRPr="00475542">
        <w:rPr>
          <w:color w:val="FF0000"/>
          <w:lang w:val="en-CA"/>
        </w:rPr>
        <w:t xml:space="preserve"> to 01:</w:t>
      </w:r>
      <w:r w:rsidR="00475542" w:rsidRPr="00475542">
        <w:rPr>
          <w:color w:val="FF0000"/>
          <w:lang w:val="en-CA"/>
        </w:rPr>
        <w:t>55</w:t>
      </w:r>
      <w:r w:rsidR="00475542">
        <w:rPr>
          <w:color w:val="FF0000"/>
          <w:lang w:val="en-CA"/>
        </w:rPr>
        <w:t xml:space="preserve"> </w:t>
      </w:r>
      <w:r w:rsidR="00475542" w:rsidRPr="00475542">
        <w:rPr>
          <w:lang w:val="en-CA"/>
        </w:rPr>
        <w:t>It takes 3 seconds generating the map</w:t>
      </w:r>
    </w:p>
    <w:p w:rsidR="003967F1" w:rsidRPr="003967F1" w:rsidRDefault="00CA01FA" w:rsidP="003967F1">
      <w:pPr>
        <w:pStyle w:val="ListParagraph"/>
        <w:numPr>
          <w:ilvl w:val="0"/>
          <w:numId w:val="1"/>
        </w:numPr>
        <w:rPr>
          <w:lang w:val="en-CA"/>
        </w:rPr>
      </w:pPr>
      <w:r>
        <w:rPr>
          <w:lang w:val="en-CA"/>
        </w:rPr>
        <w:t>Zoom in in the area where the hot spots (red) for CD4+FoXp3+ cells are located with the purpose of showing how the tissue heatmap protocol works. In our experience presenting this type of data, it is important for people to see the actual staining and being able to relate the distribution pattern to the map</w:t>
      </w:r>
      <w:r w:rsidR="003967F1" w:rsidRPr="003967F1">
        <w:rPr>
          <w:lang w:val="en-CA"/>
        </w:rPr>
        <w:t xml:space="preserve"> </w:t>
      </w:r>
      <w:r w:rsidR="003967F1" w:rsidRPr="00063794">
        <w:rPr>
          <w:color w:val="FF0000"/>
          <w:lang w:val="en-CA"/>
        </w:rPr>
        <w:t>0</w:t>
      </w:r>
      <w:r w:rsidR="00063794" w:rsidRPr="00063794">
        <w:rPr>
          <w:color w:val="FF0000"/>
          <w:lang w:val="en-CA"/>
        </w:rPr>
        <w:t>1</w:t>
      </w:r>
      <w:r w:rsidR="003967F1" w:rsidRPr="00063794">
        <w:rPr>
          <w:color w:val="FF0000"/>
          <w:lang w:val="en-CA"/>
        </w:rPr>
        <w:t>:</w:t>
      </w:r>
      <w:r w:rsidR="00063794" w:rsidRPr="00063794">
        <w:rPr>
          <w:color w:val="FF0000"/>
          <w:lang w:val="en-CA"/>
        </w:rPr>
        <w:t>5</w:t>
      </w:r>
      <w:r w:rsidR="003967F1" w:rsidRPr="00063794">
        <w:rPr>
          <w:color w:val="FF0000"/>
          <w:lang w:val="en-CA"/>
        </w:rPr>
        <w:t>6 to 0</w:t>
      </w:r>
      <w:r w:rsidRPr="00063794">
        <w:rPr>
          <w:color w:val="FF0000"/>
          <w:lang w:val="en-CA"/>
        </w:rPr>
        <w:t>2</w:t>
      </w:r>
      <w:r w:rsidR="003967F1" w:rsidRPr="00063794">
        <w:rPr>
          <w:color w:val="FF0000"/>
          <w:lang w:val="en-CA"/>
        </w:rPr>
        <w:t>:5</w:t>
      </w:r>
      <w:r w:rsidRPr="00063794">
        <w:rPr>
          <w:color w:val="FF0000"/>
          <w:lang w:val="en-CA"/>
        </w:rPr>
        <w:t>4</w:t>
      </w:r>
    </w:p>
    <w:p w:rsidR="003967F1" w:rsidRPr="003967F1" w:rsidRDefault="00224E58" w:rsidP="003967F1">
      <w:pPr>
        <w:pStyle w:val="ListParagraph"/>
        <w:numPr>
          <w:ilvl w:val="0"/>
          <w:numId w:val="1"/>
        </w:numPr>
        <w:rPr>
          <w:lang w:val="en-CA"/>
        </w:rPr>
      </w:pPr>
      <w:r>
        <w:rPr>
          <w:lang w:val="en-CA"/>
        </w:rPr>
        <w:t xml:space="preserve">Here I am showing how in the same tissue different adjacent tumors may have different immune signature regarding the density of CD4+FoxP3+ cells. I use the mouse pointer to delineate the 3 nodules and show how different they look in terms of hot spots for CD4+FoxP3+ cells. This was already mentioned and illustrated in the figures of the article so I leave it to you to decide whether to include it or not </w:t>
      </w:r>
      <w:r w:rsidRPr="00224E58">
        <w:rPr>
          <w:color w:val="FF0000"/>
          <w:lang w:val="en-CA"/>
        </w:rPr>
        <w:t>02</w:t>
      </w:r>
      <w:r w:rsidR="003967F1" w:rsidRPr="00224E58">
        <w:rPr>
          <w:color w:val="FF0000"/>
          <w:lang w:val="en-CA"/>
        </w:rPr>
        <w:t>:</w:t>
      </w:r>
      <w:r w:rsidRPr="00224E58">
        <w:rPr>
          <w:color w:val="FF0000"/>
          <w:lang w:val="en-CA"/>
        </w:rPr>
        <w:t>54</w:t>
      </w:r>
      <w:r w:rsidR="003967F1" w:rsidRPr="00224E58">
        <w:rPr>
          <w:color w:val="FF0000"/>
          <w:lang w:val="en-CA"/>
        </w:rPr>
        <w:t xml:space="preserve"> to 0</w:t>
      </w:r>
      <w:r w:rsidRPr="00224E58">
        <w:rPr>
          <w:color w:val="FF0000"/>
          <w:lang w:val="en-CA"/>
        </w:rPr>
        <w:t>3</w:t>
      </w:r>
      <w:r w:rsidR="003967F1" w:rsidRPr="00224E58">
        <w:rPr>
          <w:color w:val="FF0000"/>
          <w:lang w:val="en-CA"/>
        </w:rPr>
        <w:t>:</w:t>
      </w:r>
      <w:r w:rsidRPr="00224E58">
        <w:rPr>
          <w:color w:val="FF0000"/>
          <w:lang w:val="en-CA"/>
        </w:rPr>
        <w:t>46</w:t>
      </w:r>
      <w:r w:rsidR="00FD1913">
        <w:rPr>
          <w:color w:val="FF0000"/>
          <w:lang w:val="en-CA"/>
        </w:rPr>
        <w:t xml:space="preserve"> </w:t>
      </w:r>
    </w:p>
    <w:p w:rsidR="003967F1" w:rsidRPr="003967F1" w:rsidRDefault="00CA0D1C" w:rsidP="003967F1">
      <w:pPr>
        <w:pStyle w:val="ListParagraph"/>
        <w:numPr>
          <w:ilvl w:val="0"/>
          <w:numId w:val="1"/>
        </w:numPr>
        <w:rPr>
          <w:lang w:val="en-CA"/>
        </w:rPr>
      </w:pPr>
      <w:r>
        <w:rPr>
          <w:lang w:val="en-CA"/>
        </w:rPr>
        <w:t xml:space="preserve">Next I am showing a merge between the map of CD4+FoxP3+ cells and the Sirius red Staining taking advantage that I am working on a composite image that have several layers including the Sirius Red Staining. Showing this merge provides spatial information on the distribution of CD4+FoxP3+ cells </w:t>
      </w:r>
      <w:r w:rsidR="005F1487">
        <w:rPr>
          <w:lang w:val="en-CA"/>
        </w:rPr>
        <w:t xml:space="preserve">with respect to the fibrotic lesion and the tumor nodules </w:t>
      </w:r>
      <w:r w:rsidR="005F1487" w:rsidRPr="005F1487">
        <w:rPr>
          <w:color w:val="FF0000"/>
          <w:lang w:val="en-CA"/>
        </w:rPr>
        <w:t>03</w:t>
      </w:r>
      <w:r w:rsidR="003967F1" w:rsidRPr="005F1487">
        <w:rPr>
          <w:color w:val="FF0000"/>
          <w:lang w:val="en-CA"/>
        </w:rPr>
        <w:t>:</w:t>
      </w:r>
      <w:r w:rsidR="005F1487" w:rsidRPr="005F1487">
        <w:rPr>
          <w:color w:val="FF0000"/>
          <w:lang w:val="en-CA"/>
        </w:rPr>
        <w:t>47 to 04:40</w:t>
      </w:r>
    </w:p>
    <w:p w:rsidR="003967F1" w:rsidRPr="003967F1" w:rsidRDefault="00FD1913" w:rsidP="003967F1">
      <w:pPr>
        <w:pStyle w:val="ListParagraph"/>
        <w:numPr>
          <w:ilvl w:val="0"/>
          <w:numId w:val="1"/>
        </w:numPr>
        <w:rPr>
          <w:lang w:val="en-CA"/>
        </w:rPr>
      </w:pPr>
      <w:r>
        <w:rPr>
          <w:lang w:val="en-CA"/>
        </w:rPr>
        <w:t xml:space="preserve">Similarly to 8, here I am showing how the map of CD4+FoxP3+ cells spatially relate to the CD8+ cells stained in red. My purpose was to provide another example of virtual multiplexing where cells that were stained separately (CD4+FoxP3+ cells and CD8+ cell) can be visualized together and their relative positions spatially resolved </w:t>
      </w:r>
      <w:r w:rsidRPr="00FD1913">
        <w:rPr>
          <w:color w:val="FF0000"/>
          <w:lang w:val="en-CA"/>
        </w:rPr>
        <w:t>03:48 to 06:43</w:t>
      </w:r>
    </w:p>
    <w:p w:rsidR="003967F1" w:rsidRPr="003967F1" w:rsidRDefault="003967F1" w:rsidP="003967F1">
      <w:pPr>
        <w:pStyle w:val="ListParagraph"/>
        <w:numPr>
          <w:ilvl w:val="0"/>
          <w:numId w:val="1"/>
        </w:numPr>
        <w:rPr>
          <w:lang w:val="en-CA"/>
        </w:rPr>
      </w:pPr>
      <w:r w:rsidRPr="003967F1">
        <w:rPr>
          <w:lang w:val="en-CA"/>
        </w:rPr>
        <w:t xml:space="preserve">(Saving the </w:t>
      </w:r>
      <w:r w:rsidR="00917BE9">
        <w:rPr>
          <w:lang w:val="en-CA"/>
        </w:rPr>
        <w:t>data) 06:44</w:t>
      </w:r>
    </w:p>
    <w:p w:rsidR="003967F1" w:rsidRPr="00917BE9" w:rsidRDefault="003967F1" w:rsidP="00917BE9">
      <w:pPr>
        <w:ind w:left="360"/>
        <w:rPr>
          <w:lang w:val="en-CA"/>
        </w:rPr>
      </w:pPr>
      <w:bookmarkStart w:id="0" w:name="_GoBack"/>
      <w:bookmarkEnd w:id="0"/>
    </w:p>
    <w:sectPr w:rsidR="003967F1" w:rsidRPr="00917BE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C0046"/>
    <w:multiLevelType w:val="hybridMultilevel"/>
    <w:tmpl w:val="53566BA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F1"/>
    <w:rsid w:val="00005DBA"/>
    <w:rsid w:val="00007FE3"/>
    <w:rsid w:val="000122D0"/>
    <w:rsid w:val="00012F0B"/>
    <w:rsid w:val="00014195"/>
    <w:rsid w:val="000147A8"/>
    <w:rsid w:val="00017392"/>
    <w:rsid w:val="00017C95"/>
    <w:rsid w:val="00022AAD"/>
    <w:rsid w:val="0002380A"/>
    <w:rsid w:val="00027526"/>
    <w:rsid w:val="0003371A"/>
    <w:rsid w:val="00041CA1"/>
    <w:rsid w:val="00042985"/>
    <w:rsid w:val="00042CFF"/>
    <w:rsid w:val="0004302F"/>
    <w:rsid w:val="00044686"/>
    <w:rsid w:val="00044DB2"/>
    <w:rsid w:val="00046BB5"/>
    <w:rsid w:val="000477BB"/>
    <w:rsid w:val="00050091"/>
    <w:rsid w:val="00051675"/>
    <w:rsid w:val="00052A2B"/>
    <w:rsid w:val="00054947"/>
    <w:rsid w:val="00057F01"/>
    <w:rsid w:val="000610D4"/>
    <w:rsid w:val="0006194E"/>
    <w:rsid w:val="00061C92"/>
    <w:rsid w:val="000633F8"/>
    <w:rsid w:val="00063794"/>
    <w:rsid w:val="00065AC9"/>
    <w:rsid w:val="00066364"/>
    <w:rsid w:val="000702E5"/>
    <w:rsid w:val="00070B45"/>
    <w:rsid w:val="00080130"/>
    <w:rsid w:val="00081017"/>
    <w:rsid w:val="00081836"/>
    <w:rsid w:val="000825EA"/>
    <w:rsid w:val="00083D48"/>
    <w:rsid w:val="00091CDD"/>
    <w:rsid w:val="00092D24"/>
    <w:rsid w:val="00093C61"/>
    <w:rsid w:val="00093E12"/>
    <w:rsid w:val="00095822"/>
    <w:rsid w:val="00096541"/>
    <w:rsid w:val="0009730E"/>
    <w:rsid w:val="000975E8"/>
    <w:rsid w:val="000A1C6C"/>
    <w:rsid w:val="000A5146"/>
    <w:rsid w:val="000A5675"/>
    <w:rsid w:val="000A68BA"/>
    <w:rsid w:val="000B0E34"/>
    <w:rsid w:val="000B63EF"/>
    <w:rsid w:val="000B6992"/>
    <w:rsid w:val="000C3D4F"/>
    <w:rsid w:val="000C4F11"/>
    <w:rsid w:val="000C5975"/>
    <w:rsid w:val="000D123B"/>
    <w:rsid w:val="000D1345"/>
    <w:rsid w:val="000D30A7"/>
    <w:rsid w:val="000D5127"/>
    <w:rsid w:val="000D58AA"/>
    <w:rsid w:val="000D71EA"/>
    <w:rsid w:val="000E11EF"/>
    <w:rsid w:val="000E1F3C"/>
    <w:rsid w:val="000E4090"/>
    <w:rsid w:val="000E41C7"/>
    <w:rsid w:val="000F2687"/>
    <w:rsid w:val="000F5F29"/>
    <w:rsid w:val="000F60B0"/>
    <w:rsid w:val="000F6B4F"/>
    <w:rsid w:val="000F6F38"/>
    <w:rsid w:val="000F72B4"/>
    <w:rsid w:val="000F7B24"/>
    <w:rsid w:val="000F7D98"/>
    <w:rsid w:val="0010067C"/>
    <w:rsid w:val="00105343"/>
    <w:rsid w:val="00105FBF"/>
    <w:rsid w:val="0011194D"/>
    <w:rsid w:val="0011255C"/>
    <w:rsid w:val="001131E4"/>
    <w:rsid w:val="0011475A"/>
    <w:rsid w:val="00114EED"/>
    <w:rsid w:val="00115F90"/>
    <w:rsid w:val="001168E8"/>
    <w:rsid w:val="00117BE2"/>
    <w:rsid w:val="00120584"/>
    <w:rsid w:val="00120F48"/>
    <w:rsid w:val="00121006"/>
    <w:rsid w:val="00121E43"/>
    <w:rsid w:val="00123AC2"/>
    <w:rsid w:val="00131775"/>
    <w:rsid w:val="0013518D"/>
    <w:rsid w:val="00137E9E"/>
    <w:rsid w:val="00141CC1"/>
    <w:rsid w:val="00145EC6"/>
    <w:rsid w:val="00146AEC"/>
    <w:rsid w:val="001471A7"/>
    <w:rsid w:val="00147C5F"/>
    <w:rsid w:val="00151257"/>
    <w:rsid w:val="00151919"/>
    <w:rsid w:val="0015277F"/>
    <w:rsid w:val="00153505"/>
    <w:rsid w:val="00154CDF"/>
    <w:rsid w:val="001562CC"/>
    <w:rsid w:val="001570B0"/>
    <w:rsid w:val="001607BB"/>
    <w:rsid w:val="0016168D"/>
    <w:rsid w:val="001637E4"/>
    <w:rsid w:val="00163D54"/>
    <w:rsid w:val="00164910"/>
    <w:rsid w:val="0017144F"/>
    <w:rsid w:val="001732DE"/>
    <w:rsid w:val="00174A55"/>
    <w:rsid w:val="00183A21"/>
    <w:rsid w:val="00186BEC"/>
    <w:rsid w:val="00191E69"/>
    <w:rsid w:val="00194511"/>
    <w:rsid w:val="0019461B"/>
    <w:rsid w:val="001A1054"/>
    <w:rsid w:val="001A2C91"/>
    <w:rsid w:val="001A4FB7"/>
    <w:rsid w:val="001A5939"/>
    <w:rsid w:val="001A5B0B"/>
    <w:rsid w:val="001B0DF0"/>
    <w:rsid w:val="001B3598"/>
    <w:rsid w:val="001B551B"/>
    <w:rsid w:val="001B6C24"/>
    <w:rsid w:val="001C0E72"/>
    <w:rsid w:val="001C4DA2"/>
    <w:rsid w:val="001C6A0C"/>
    <w:rsid w:val="001D15DA"/>
    <w:rsid w:val="001E0402"/>
    <w:rsid w:val="001E0DA5"/>
    <w:rsid w:val="001E18FE"/>
    <w:rsid w:val="001E239D"/>
    <w:rsid w:val="001E32F7"/>
    <w:rsid w:val="001E513C"/>
    <w:rsid w:val="001E518D"/>
    <w:rsid w:val="001E66BC"/>
    <w:rsid w:val="001E7772"/>
    <w:rsid w:val="001E7BCC"/>
    <w:rsid w:val="001F0A8B"/>
    <w:rsid w:val="001F445A"/>
    <w:rsid w:val="001F5428"/>
    <w:rsid w:val="001F5F25"/>
    <w:rsid w:val="001F62BF"/>
    <w:rsid w:val="001F6CFB"/>
    <w:rsid w:val="001F716D"/>
    <w:rsid w:val="001F7A6B"/>
    <w:rsid w:val="002014E0"/>
    <w:rsid w:val="002017D1"/>
    <w:rsid w:val="00203297"/>
    <w:rsid w:val="002052E7"/>
    <w:rsid w:val="00207DE6"/>
    <w:rsid w:val="00213F0A"/>
    <w:rsid w:val="0021555A"/>
    <w:rsid w:val="00216AFF"/>
    <w:rsid w:val="00216FB9"/>
    <w:rsid w:val="0022085E"/>
    <w:rsid w:val="002215D0"/>
    <w:rsid w:val="0022421C"/>
    <w:rsid w:val="00224E58"/>
    <w:rsid w:val="00225342"/>
    <w:rsid w:val="00225FB4"/>
    <w:rsid w:val="0023029E"/>
    <w:rsid w:val="002304F5"/>
    <w:rsid w:val="00230815"/>
    <w:rsid w:val="00231A84"/>
    <w:rsid w:val="00232622"/>
    <w:rsid w:val="00234B75"/>
    <w:rsid w:val="00235B14"/>
    <w:rsid w:val="00235C5A"/>
    <w:rsid w:val="002367EC"/>
    <w:rsid w:val="002474FB"/>
    <w:rsid w:val="0025018D"/>
    <w:rsid w:val="00251140"/>
    <w:rsid w:val="00253F0B"/>
    <w:rsid w:val="002548E7"/>
    <w:rsid w:val="00254CB6"/>
    <w:rsid w:val="002553C4"/>
    <w:rsid w:val="00261520"/>
    <w:rsid w:val="002625F1"/>
    <w:rsid w:val="00263C85"/>
    <w:rsid w:val="00264DE1"/>
    <w:rsid w:val="0026640C"/>
    <w:rsid w:val="00267574"/>
    <w:rsid w:val="00270365"/>
    <w:rsid w:val="0027077A"/>
    <w:rsid w:val="00271588"/>
    <w:rsid w:val="00272743"/>
    <w:rsid w:val="00272A5E"/>
    <w:rsid w:val="00274B45"/>
    <w:rsid w:val="00275CBE"/>
    <w:rsid w:val="00276326"/>
    <w:rsid w:val="002768E3"/>
    <w:rsid w:val="00277524"/>
    <w:rsid w:val="0028085E"/>
    <w:rsid w:val="00281614"/>
    <w:rsid w:val="00281C53"/>
    <w:rsid w:val="002831E8"/>
    <w:rsid w:val="00283DA9"/>
    <w:rsid w:val="00286689"/>
    <w:rsid w:val="00290F06"/>
    <w:rsid w:val="002921A6"/>
    <w:rsid w:val="002935DC"/>
    <w:rsid w:val="002A0117"/>
    <w:rsid w:val="002A04FC"/>
    <w:rsid w:val="002A50B0"/>
    <w:rsid w:val="002A534C"/>
    <w:rsid w:val="002B11B6"/>
    <w:rsid w:val="002B1FAF"/>
    <w:rsid w:val="002B24A4"/>
    <w:rsid w:val="002B47F8"/>
    <w:rsid w:val="002B579F"/>
    <w:rsid w:val="002B6BDD"/>
    <w:rsid w:val="002C144E"/>
    <w:rsid w:val="002C27F2"/>
    <w:rsid w:val="002C2B96"/>
    <w:rsid w:val="002C39EA"/>
    <w:rsid w:val="002C4F6A"/>
    <w:rsid w:val="002C5AEA"/>
    <w:rsid w:val="002C65E0"/>
    <w:rsid w:val="002D034B"/>
    <w:rsid w:val="002D3366"/>
    <w:rsid w:val="002D4264"/>
    <w:rsid w:val="002D7E49"/>
    <w:rsid w:val="002E0D43"/>
    <w:rsid w:val="002E2A72"/>
    <w:rsid w:val="002E357A"/>
    <w:rsid w:val="002E3894"/>
    <w:rsid w:val="002E55AD"/>
    <w:rsid w:val="002E5BAB"/>
    <w:rsid w:val="002E6479"/>
    <w:rsid w:val="002E6624"/>
    <w:rsid w:val="002E6E85"/>
    <w:rsid w:val="002E7A6A"/>
    <w:rsid w:val="002F1425"/>
    <w:rsid w:val="002F21C6"/>
    <w:rsid w:val="002F3D9D"/>
    <w:rsid w:val="002F4A20"/>
    <w:rsid w:val="003024F9"/>
    <w:rsid w:val="00304E2A"/>
    <w:rsid w:val="0030580F"/>
    <w:rsid w:val="003106C4"/>
    <w:rsid w:val="00310D71"/>
    <w:rsid w:val="0031418F"/>
    <w:rsid w:val="00317460"/>
    <w:rsid w:val="003208AC"/>
    <w:rsid w:val="0032197B"/>
    <w:rsid w:val="00325B3A"/>
    <w:rsid w:val="00326FCA"/>
    <w:rsid w:val="00327186"/>
    <w:rsid w:val="003279A8"/>
    <w:rsid w:val="003306DB"/>
    <w:rsid w:val="00330FDE"/>
    <w:rsid w:val="003351CB"/>
    <w:rsid w:val="00337903"/>
    <w:rsid w:val="00341D10"/>
    <w:rsid w:val="003425B6"/>
    <w:rsid w:val="00342928"/>
    <w:rsid w:val="003544B5"/>
    <w:rsid w:val="00354B8D"/>
    <w:rsid w:val="0035623A"/>
    <w:rsid w:val="00357617"/>
    <w:rsid w:val="00357948"/>
    <w:rsid w:val="003621E5"/>
    <w:rsid w:val="00362444"/>
    <w:rsid w:val="00362FAA"/>
    <w:rsid w:val="003642ED"/>
    <w:rsid w:val="00365976"/>
    <w:rsid w:val="003659FF"/>
    <w:rsid w:val="00366353"/>
    <w:rsid w:val="00367A71"/>
    <w:rsid w:val="00367DD7"/>
    <w:rsid w:val="00367E58"/>
    <w:rsid w:val="00372FFB"/>
    <w:rsid w:val="00373333"/>
    <w:rsid w:val="00373F19"/>
    <w:rsid w:val="00374E5F"/>
    <w:rsid w:val="0037782D"/>
    <w:rsid w:val="0038085E"/>
    <w:rsid w:val="00380E78"/>
    <w:rsid w:val="003819FE"/>
    <w:rsid w:val="003825D2"/>
    <w:rsid w:val="00382C41"/>
    <w:rsid w:val="00392083"/>
    <w:rsid w:val="003929D1"/>
    <w:rsid w:val="00393027"/>
    <w:rsid w:val="00393EDF"/>
    <w:rsid w:val="003960C7"/>
    <w:rsid w:val="0039644C"/>
    <w:rsid w:val="003967F1"/>
    <w:rsid w:val="00397C2E"/>
    <w:rsid w:val="003A0727"/>
    <w:rsid w:val="003A09CF"/>
    <w:rsid w:val="003A0B0F"/>
    <w:rsid w:val="003A14F8"/>
    <w:rsid w:val="003A6553"/>
    <w:rsid w:val="003B437B"/>
    <w:rsid w:val="003B57E4"/>
    <w:rsid w:val="003C08DE"/>
    <w:rsid w:val="003C2CBD"/>
    <w:rsid w:val="003C66F3"/>
    <w:rsid w:val="003C6A53"/>
    <w:rsid w:val="003D2920"/>
    <w:rsid w:val="003D3A95"/>
    <w:rsid w:val="003D6038"/>
    <w:rsid w:val="003D7A48"/>
    <w:rsid w:val="003D7E6B"/>
    <w:rsid w:val="003E05D0"/>
    <w:rsid w:val="003E11DA"/>
    <w:rsid w:val="003E1334"/>
    <w:rsid w:val="003E5001"/>
    <w:rsid w:val="003F01E9"/>
    <w:rsid w:val="003F0DCB"/>
    <w:rsid w:val="003F2896"/>
    <w:rsid w:val="003F3A9D"/>
    <w:rsid w:val="003F7BCF"/>
    <w:rsid w:val="00400A40"/>
    <w:rsid w:val="0040111A"/>
    <w:rsid w:val="00404B44"/>
    <w:rsid w:val="00407784"/>
    <w:rsid w:val="00407D28"/>
    <w:rsid w:val="00412F92"/>
    <w:rsid w:val="00413885"/>
    <w:rsid w:val="00417465"/>
    <w:rsid w:val="00421068"/>
    <w:rsid w:val="00421310"/>
    <w:rsid w:val="00422713"/>
    <w:rsid w:val="004325BA"/>
    <w:rsid w:val="0043576F"/>
    <w:rsid w:val="004415E7"/>
    <w:rsid w:val="00441CD2"/>
    <w:rsid w:val="00441DF8"/>
    <w:rsid w:val="004428E1"/>
    <w:rsid w:val="004433F2"/>
    <w:rsid w:val="00444659"/>
    <w:rsid w:val="00445A47"/>
    <w:rsid w:val="00450AF4"/>
    <w:rsid w:val="00450DE4"/>
    <w:rsid w:val="00453667"/>
    <w:rsid w:val="00454CA2"/>
    <w:rsid w:val="00454FFB"/>
    <w:rsid w:val="004606FD"/>
    <w:rsid w:val="00461208"/>
    <w:rsid w:val="00465E34"/>
    <w:rsid w:val="00466B41"/>
    <w:rsid w:val="00467071"/>
    <w:rsid w:val="004713DE"/>
    <w:rsid w:val="004735E3"/>
    <w:rsid w:val="004751F0"/>
    <w:rsid w:val="00475542"/>
    <w:rsid w:val="004776B7"/>
    <w:rsid w:val="004777EE"/>
    <w:rsid w:val="00480565"/>
    <w:rsid w:val="00480639"/>
    <w:rsid w:val="00483AF2"/>
    <w:rsid w:val="00484D19"/>
    <w:rsid w:val="00485315"/>
    <w:rsid w:val="00486BBA"/>
    <w:rsid w:val="0048715B"/>
    <w:rsid w:val="004906A8"/>
    <w:rsid w:val="004917E8"/>
    <w:rsid w:val="004939EC"/>
    <w:rsid w:val="00493FCD"/>
    <w:rsid w:val="00494120"/>
    <w:rsid w:val="00496B82"/>
    <w:rsid w:val="004A213A"/>
    <w:rsid w:val="004A2986"/>
    <w:rsid w:val="004A2AF2"/>
    <w:rsid w:val="004A413F"/>
    <w:rsid w:val="004A44E8"/>
    <w:rsid w:val="004A4B87"/>
    <w:rsid w:val="004A6F9B"/>
    <w:rsid w:val="004B3EE7"/>
    <w:rsid w:val="004B4336"/>
    <w:rsid w:val="004B4EE2"/>
    <w:rsid w:val="004B5F91"/>
    <w:rsid w:val="004B68A4"/>
    <w:rsid w:val="004B7179"/>
    <w:rsid w:val="004C0331"/>
    <w:rsid w:val="004C168A"/>
    <w:rsid w:val="004C652A"/>
    <w:rsid w:val="004D1541"/>
    <w:rsid w:val="004D2085"/>
    <w:rsid w:val="004D2B8C"/>
    <w:rsid w:val="004D3514"/>
    <w:rsid w:val="004D43DF"/>
    <w:rsid w:val="004D4884"/>
    <w:rsid w:val="004D508B"/>
    <w:rsid w:val="004D56FB"/>
    <w:rsid w:val="004D6F7D"/>
    <w:rsid w:val="004D7907"/>
    <w:rsid w:val="004E32BE"/>
    <w:rsid w:val="004E4A8E"/>
    <w:rsid w:val="004E4D04"/>
    <w:rsid w:val="004F0C16"/>
    <w:rsid w:val="004F0CF9"/>
    <w:rsid w:val="004F452A"/>
    <w:rsid w:val="004F4679"/>
    <w:rsid w:val="004F68CF"/>
    <w:rsid w:val="004F6F43"/>
    <w:rsid w:val="004F7074"/>
    <w:rsid w:val="004F7E41"/>
    <w:rsid w:val="00505727"/>
    <w:rsid w:val="005065B7"/>
    <w:rsid w:val="00507714"/>
    <w:rsid w:val="005102E3"/>
    <w:rsid w:val="00512E93"/>
    <w:rsid w:val="00513049"/>
    <w:rsid w:val="00513913"/>
    <w:rsid w:val="00514F42"/>
    <w:rsid w:val="00515034"/>
    <w:rsid w:val="00523661"/>
    <w:rsid w:val="00523A82"/>
    <w:rsid w:val="00526DFC"/>
    <w:rsid w:val="0053187D"/>
    <w:rsid w:val="00536375"/>
    <w:rsid w:val="00541AAF"/>
    <w:rsid w:val="00543771"/>
    <w:rsid w:val="00543F2A"/>
    <w:rsid w:val="00544684"/>
    <w:rsid w:val="0054578B"/>
    <w:rsid w:val="00546FFC"/>
    <w:rsid w:val="00550A1A"/>
    <w:rsid w:val="00554756"/>
    <w:rsid w:val="005550F1"/>
    <w:rsid w:val="00555208"/>
    <w:rsid w:val="00555E6D"/>
    <w:rsid w:val="00556F5A"/>
    <w:rsid w:val="00557B29"/>
    <w:rsid w:val="00561AFF"/>
    <w:rsid w:val="00561BCD"/>
    <w:rsid w:val="00563598"/>
    <w:rsid w:val="00564F9D"/>
    <w:rsid w:val="005657D3"/>
    <w:rsid w:val="005657D4"/>
    <w:rsid w:val="00572ACB"/>
    <w:rsid w:val="00573D29"/>
    <w:rsid w:val="005757EF"/>
    <w:rsid w:val="005775A1"/>
    <w:rsid w:val="00577AF2"/>
    <w:rsid w:val="00581197"/>
    <w:rsid w:val="00581983"/>
    <w:rsid w:val="00581FE1"/>
    <w:rsid w:val="005874B1"/>
    <w:rsid w:val="00590D96"/>
    <w:rsid w:val="00592F1B"/>
    <w:rsid w:val="00595DB1"/>
    <w:rsid w:val="005A0AE5"/>
    <w:rsid w:val="005A386B"/>
    <w:rsid w:val="005A4ABE"/>
    <w:rsid w:val="005A70F0"/>
    <w:rsid w:val="005B1071"/>
    <w:rsid w:val="005B2162"/>
    <w:rsid w:val="005B3980"/>
    <w:rsid w:val="005B6174"/>
    <w:rsid w:val="005B6486"/>
    <w:rsid w:val="005B6BBE"/>
    <w:rsid w:val="005B7794"/>
    <w:rsid w:val="005C6B7A"/>
    <w:rsid w:val="005D0779"/>
    <w:rsid w:val="005D0A6C"/>
    <w:rsid w:val="005D1149"/>
    <w:rsid w:val="005D1964"/>
    <w:rsid w:val="005D522E"/>
    <w:rsid w:val="005D58F8"/>
    <w:rsid w:val="005E04AE"/>
    <w:rsid w:val="005E15DD"/>
    <w:rsid w:val="005E2F9B"/>
    <w:rsid w:val="005E332F"/>
    <w:rsid w:val="005E471B"/>
    <w:rsid w:val="005E58B9"/>
    <w:rsid w:val="005F032D"/>
    <w:rsid w:val="005F0AB0"/>
    <w:rsid w:val="005F1487"/>
    <w:rsid w:val="005F1CAE"/>
    <w:rsid w:val="005F238A"/>
    <w:rsid w:val="005F685B"/>
    <w:rsid w:val="00601349"/>
    <w:rsid w:val="0060225F"/>
    <w:rsid w:val="0060262B"/>
    <w:rsid w:val="006028D7"/>
    <w:rsid w:val="0060473F"/>
    <w:rsid w:val="00605DB5"/>
    <w:rsid w:val="00610B92"/>
    <w:rsid w:val="00611016"/>
    <w:rsid w:val="00612261"/>
    <w:rsid w:val="00612CFB"/>
    <w:rsid w:val="006143B9"/>
    <w:rsid w:val="00620F3D"/>
    <w:rsid w:val="0062313D"/>
    <w:rsid w:val="00625776"/>
    <w:rsid w:val="00630C6E"/>
    <w:rsid w:val="0063451C"/>
    <w:rsid w:val="006373C5"/>
    <w:rsid w:val="0064289F"/>
    <w:rsid w:val="00647246"/>
    <w:rsid w:val="00647387"/>
    <w:rsid w:val="00652A8F"/>
    <w:rsid w:val="006553F9"/>
    <w:rsid w:val="00655E44"/>
    <w:rsid w:val="00655FAA"/>
    <w:rsid w:val="0065640C"/>
    <w:rsid w:val="00657D4A"/>
    <w:rsid w:val="006618CE"/>
    <w:rsid w:val="006622C9"/>
    <w:rsid w:val="00664157"/>
    <w:rsid w:val="00664361"/>
    <w:rsid w:val="006654B3"/>
    <w:rsid w:val="0067113E"/>
    <w:rsid w:val="00672A6C"/>
    <w:rsid w:val="00673078"/>
    <w:rsid w:val="00673478"/>
    <w:rsid w:val="0067576E"/>
    <w:rsid w:val="0068078E"/>
    <w:rsid w:val="00680A8F"/>
    <w:rsid w:val="006813AA"/>
    <w:rsid w:val="00681B6F"/>
    <w:rsid w:val="00684C49"/>
    <w:rsid w:val="00684D6E"/>
    <w:rsid w:val="00690867"/>
    <w:rsid w:val="00690C0E"/>
    <w:rsid w:val="0069164B"/>
    <w:rsid w:val="0069189F"/>
    <w:rsid w:val="00692FA9"/>
    <w:rsid w:val="00697C6F"/>
    <w:rsid w:val="006A1584"/>
    <w:rsid w:val="006A206C"/>
    <w:rsid w:val="006A3738"/>
    <w:rsid w:val="006A38DB"/>
    <w:rsid w:val="006A49CF"/>
    <w:rsid w:val="006A4D8A"/>
    <w:rsid w:val="006A6055"/>
    <w:rsid w:val="006A7E91"/>
    <w:rsid w:val="006B2B04"/>
    <w:rsid w:val="006B755E"/>
    <w:rsid w:val="006B77E9"/>
    <w:rsid w:val="006C0942"/>
    <w:rsid w:val="006C3089"/>
    <w:rsid w:val="006C3124"/>
    <w:rsid w:val="006C507D"/>
    <w:rsid w:val="006C5615"/>
    <w:rsid w:val="006C6DAE"/>
    <w:rsid w:val="006C7668"/>
    <w:rsid w:val="006D058B"/>
    <w:rsid w:val="006D0F23"/>
    <w:rsid w:val="006D3A57"/>
    <w:rsid w:val="006D574E"/>
    <w:rsid w:val="006D79B7"/>
    <w:rsid w:val="006E064D"/>
    <w:rsid w:val="006E0F1C"/>
    <w:rsid w:val="006E7F64"/>
    <w:rsid w:val="006F000F"/>
    <w:rsid w:val="006F21E0"/>
    <w:rsid w:val="006F708A"/>
    <w:rsid w:val="006F77E1"/>
    <w:rsid w:val="006F7D2F"/>
    <w:rsid w:val="00701B01"/>
    <w:rsid w:val="00702B64"/>
    <w:rsid w:val="00702E03"/>
    <w:rsid w:val="0070318F"/>
    <w:rsid w:val="00705DBA"/>
    <w:rsid w:val="00705DCB"/>
    <w:rsid w:val="00706743"/>
    <w:rsid w:val="00713AB9"/>
    <w:rsid w:val="00715064"/>
    <w:rsid w:val="00715237"/>
    <w:rsid w:val="00715417"/>
    <w:rsid w:val="00717F9F"/>
    <w:rsid w:val="00720E0A"/>
    <w:rsid w:val="007228AF"/>
    <w:rsid w:val="00723478"/>
    <w:rsid w:val="00725F8A"/>
    <w:rsid w:val="00733DBA"/>
    <w:rsid w:val="0073492F"/>
    <w:rsid w:val="00734DF0"/>
    <w:rsid w:val="0073656D"/>
    <w:rsid w:val="00736F12"/>
    <w:rsid w:val="00737CAE"/>
    <w:rsid w:val="00737F10"/>
    <w:rsid w:val="00742DF2"/>
    <w:rsid w:val="00743543"/>
    <w:rsid w:val="007435E2"/>
    <w:rsid w:val="00744359"/>
    <w:rsid w:val="00745923"/>
    <w:rsid w:val="00745AA0"/>
    <w:rsid w:val="00747236"/>
    <w:rsid w:val="00747252"/>
    <w:rsid w:val="00750B2F"/>
    <w:rsid w:val="00750B87"/>
    <w:rsid w:val="00751D9D"/>
    <w:rsid w:val="007610FE"/>
    <w:rsid w:val="00761413"/>
    <w:rsid w:val="0076182E"/>
    <w:rsid w:val="00762EA2"/>
    <w:rsid w:val="0076442D"/>
    <w:rsid w:val="00765023"/>
    <w:rsid w:val="00765CF4"/>
    <w:rsid w:val="00765ED9"/>
    <w:rsid w:val="007666B0"/>
    <w:rsid w:val="00767995"/>
    <w:rsid w:val="00770FDB"/>
    <w:rsid w:val="00774237"/>
    <w:rsid w:val="007753D0"/>
    <w:rsid w:val="00777BEF"/>
    <w:rsid w:val="0078141F"/>
    <w:rsid w:val="00782416"/>
    <w:rsid w:val="00782F01"/>
    <w:rsid w:val="007848B8"/>
    <w:rsid w:val="00786BB4"/>
    <w:rsid w:val="00787D0E"/>
    <w:rsid w:val="00791F58"/>
    <w:rsid w:val="007947FE"/>
    <w:rsid w:val="00796FAE"/>
    <w:rsid w:val="007A0703"/>
    <w:rsid w:val="007A1536"/>
    <w:rsid w:val="007A25F9"/>
    <w:rsid w:val="007A389C"/>
    <w:rsid w:val="007A3B82"/>
    <w:rsid w:val="007A4246"/>
    <w:rsid w:val="007A6461"/>
    <w:rsid w:val="007A7CB6"/>
    <w:rsid w:val="007A7DCC"/>
    <w:rsid w:val="007B3BC3"/>
    <w:rsid w:val="007B3E0D"/>
    <w:rsid w:val="007B53D3"/>
    <w:rsid w:val="007B5426"/>
    <w:rsid w:val="007B66EC"/>
    <w:rsid w:val="007C032A"/>
    <w:rsid w:val="007C11FC"/>
    <w:rsid w:val="007C2E3A"/>
    <w:rsid w:val="007C3D88"/>
    <w:rsid w:val="007D150E"/>
    <w:rsid w:val="007D4882"/>
    <w:rsid w:val="007D525C"/>
    <w:rsid w:val="007D5A3C"/>
    <w:rsid w:val="007D5CE0"/>
    <w:rsid w:val="007D607A"/>
    <w:rsid w:val="007D6556"/>
    <w:rsid w:val="007E1926"/>
    <w:rsid w:val="007E2455"/>
    <w:rsid w:val="007E4C81"/>
    <w:rsid w:val="007E7DE0"/>
    <w:rsid w:val="007F00FC"/>
    <w:rsid w:val="007F1BA9"/>
    <w:rsid w:val="007F3F5A"/>
    <w:rsid w:val="007F6801"/>
    <w:rsid w:val="00801C48"/>
    <w:rsid w:val="00802BEF"/>
    <w:rsid w:val="00803EB4"/>
    <w:rsid w:val="00804086"/>
    <w:rsid w:val="008046DB"/>
    <w:rsid w:val="00804CA3"/>
    <w:rsid w:val="0080555D"/>
    <w:rsid w:val="00806ACF"/>
    <w:rsid w:val="008119F1"/>
    <w:rsid w:val="00812C89"/>
    <w:rsid w:val="00814EEF"/>
    <w:rsid w:val="00815565"/>
    <w:rsid w:val="00816394"/>
    <w:rsid w:val="00822337"/>
    <w:rsid w:val="00822C47"/>
    <w:rsid w:val="00822CC8"/>
    <w:rsid w:val="00823B27"/>
    <w:rsid w:val="00823DDD"/>
    <w:rsid w:val="00824A42"/>
    <w:rsid w:val="008257DC"/>
    <w:rsid w:val="008264F2"/>
    <w:rsid w:val="008270F5"/>
    <w:rsid w:val="00833DBF"/>
    <w:rsid w:val="008355F2"/>
    <w:rsid w:val="008359BB"/>
    <w:rsid w:val="00841F10"/>
    <w:rsid w:val="00842800"/>
    <w:rsid w:val="008466C3"/>
    <w:rsid w:val="00847BE3"/>
    <w:rsid w:val="00852234"/>
    <w:rsid w:val="0085233E"/>
    <w:rsid w:val="00854D01"/>
    <w:rsid w:val="00857B00"/>
    <w:rsid w:val="00860B6D"/>
    <w:rsid w:val="0086299F"/>
    <w:rsid w:val="0086462D"/>
    <w:rsid w:val="0086525F"/>
    <w:rsid w:val="00865C15"/>
    <w:rsid w:val="008672C1"/>
    <w:rsid w:val="00872972"/>
    <w:rsid w:val="0087624C"/>
    <w:rsid w:val="00877D4F"/>
    <w:rsid w:val="00880E47"/>
    <w:rsid w:val="00880F42"/>
    <w:rsid w:val="00885092"/>
    <w:rsid w:val="00885E81"/>
    <w:rsid w:val="008879EF"/>
    <w:rsid w:val="008911AB"/>
    <w:rsid w:val="0089149D"/>
    <w:rsid w:val="00892A67"/>
    <w:rsid w:val="00893444"/>
    <w:rsid w:val="00895606"/>
    <w:rsid w:val="00897F9E"/>
    <w:rsid w:val="008A028B"/>
    <w:rsid w:val="008A17C4"/>
    <w:rsid w:val="008A1F6C"/>
    <w:rsid w:val="008A44B3"/>
    <w:rsid w:val="008A67F8"/>
    <w:rsid w:val="008A7FB6"/>
    <w:rsid w:val="008B2486"/>
    <w:rsid w:val="008B3436"/>
    <w:rsid w:val="008B41B8"/>
    <w:rsid w:val="008B4A68"/>
    <w:rsid w:val="008B4AED"/>
    <w:rsid w:val="008B6145"/>
    <w:rsid w:val="008B69DD"/>
    <w:rsid w:val="008B6A9B"/>
    <w:rsid w:val="008C0820"/>
    <w:rsid w:val="008C1009"/>
    <w:rsid w:val="008C22E7"/>
    <w:rsid w:val="008C289F"/>
    <w:rsid w:val="008C3269"/>
    <w:rsid w:val="008C66D8"/>
    <w:rsid w:val="008D2225"/>
    <w:rsid w:val="008D24F9"/>
    <w:rsid w:val="008D39D4"/>
    <w:rsid w:val="008D495A"/>
    <w:rsid w:val="008D51D9"/>
    <w:rsid w:val="008E3756"/>
    <w:rsid w:val="008E4DDA"/>
    <w:rsid w:val="008F4FE0"/>
    <w:rsid w:val="008F665A"/>
    <w:rsid w:val="00900474"/>
    <w:rsid w:val="00902073"/>
    <w:rsid w:val="00902094"/>
    <w:rsid w:val="00903A2A"/>
    <w:rsid w:val="009043D6"/>
    <w:rsid w:val="00906411"/>
    <w:rsid w:val="009064A1"/>
    <w:rsid w:val="00906662"/>
    <w:rsid w:val="00906C8D"/>
    <w:rsid w:val="00906F51"/>
    <w:rsid w:val="00911044"/>
    <w:rsid w:val="00911989"/>
    <w:rsid w:val="00912490"/>
    <w:rsid w:val="009147B6"/>
    <w:rsid w:val="00916B2F"/>
    <w:rsid w:val="00917BE9"/>
    <w:rsid w:val="00920E46"/>
    <w:rsid w:val="009236E1"/>
    <w:rsid w:val="0092511F"/>
    <w:rsid w:val="00927A7E"/>
    <w:rsid w:val="00932018"/>
    <w:rsid w:val="00932962"/>
    <w:rsid w:val="0093743E"/>
    <w:rsid w:val="00937FC8"/>
    <w:rsid w:val="009401C6"/>
    <w:rsid w:val="00940B5E"/>
    <w:rsid w:val="00941212"/>
    <w:rsid w:val="0094343B"/>
    <w:rsid w:val="00944C8E"/>
    <w:rsid w:val="00945BD4"/>
    <w:rsid w:val="009513D7"/>
    <w:rsid w:val="0095307A"/>
    <w:rsid w:val="00956300"/>
    <w:rsid w:val="00956A3A"/>
    <w:rsid w:val="0096036F"/>
    <w:rsid w:val="00961DA8"/>
    <w:rsid w:val="00965F34"/>
    <w:rsid w:val="0096609D"/>
    <w:rsid w:val="00967C7B"/>
    <w:rsid w:val="0097164C"/>
    <w:rsid w:val="009721C5"/>
    <w:rsid w:val="00973712"/>
    <w:rsid w:val="00976106"/>
    <w:rsid w:val="009764F6"/>
    <w:rsid w:val="00981BDF"/>
    <w:rsid w:val="009839DA"/>
    <w:rsid w:val="00990456"/>
    <w:rsid w:val="009910C0"/>
    <w:rsid w:val="00991A14"/>
    <w:rsid w:val="009927E7"/>
    <w:rsid w:val="00993A99"/>
    <w:rsid w:val="009A1705"/>
    <w:rsid w:val="009A5308"/>
    <w:rsid w:val="009A718A"/>
    <w:rsid w:val="009B06EC"/>
    <w:rsid w:val="009B432A"/>
    <w:rsid w:val="009B4960"/>
    <w:rsid w:val="009B4F47"/>
    <w:rsid w:val="009B50D6"/>
    <w:rsid w:val="009C07DB"/>
    <w:rsid w:val="009C2BD9"/>
    <w:rsid w:val="009C31A4"/>
    <w:rsid w:val="009C3F41"/>
    <w:rsid w:val="009C52D2"/>
    <w:rsid w:val="009C7D2C"/>
    <w:rsid w:val="009D007D"/>
    <w:rsid w:val="009D1713"/>
    <w:rsid w:val="009D1C98"/>
    <w:rsid w:val="009D2874"/>
    <w:rsid w:val="009D3C6D"/>
    <w:rsid w:val="009D57EC"/>
    <w:rsid w:val="009D6110"/>
    <w:rsid w:val="009E4751"/>
    <w:rsid w:val="009E54F5"/>
    <w:rsid w:val="009E694E"/>
    <w:rsid w:val="009F2991"/>
    <w:rsid w:val="009F4F91"/>
    <w:rsid w:val="00A002B1"/>
    <w:rsid w:val="00A007C5"/>
    <w:rsid w:val="00A05314"/>
    <w:rsid w:val="00A113F3"/>
    <w:rsid w:val="00A12685"/>
    <w:rsid w:val="00A1687D"/>
    <w:rsid w:val="00A2404F"/>
    <w:rsid w:val="00A3247D"/>
    <w:rsid w:val="00A35000"/>
    <w:rsid w:val="00A3631D"/>
    <w:rsid w:val="00A37D0B"/>
    <w:rsid w:val="00A406B3"/>
    <w:rsid w:val="00A41649"/>
    <w:rsid w:val="00A42402"/>
    <w:rsid w:val="00A42A27"/>
    <w:rsid w:val="00A44ED6"/>
    <w:rsid w:val="00A45A25"/>
    <w:rsid w:val="00A47633"/>
    <w:rsid w:val="00A5052E"/>
    <w:rsid w:val="00A52D2B"/>
    <w:rsid w:val="00A5380B"/>
    <w:rsid w:val="00A54979"/>
    <w:rsid w:val="00A554A9"/>
    <w:rsid w:val="00A560AC"/>
    <w:rsid w:val="00A60DA1"/>
    <w:rsid w:val="00A63D20"/>
    <w:rsid w:val="00A641A1"/>
    <w:rsid w:val="00A667FC"/>
    <w:rsid w:val="00A7000B"/>
    <w:rsid w:val="00A72342"/>
    <w:rsid w:val="00A75104"/>
    <w:rsid w:val="00A760F8"/>
    <w:rsid w:val="00A779F5"/>
    <w:rsid w:val="00A800E8"/>
    <w:rsid w:val="00A84C77"/>
    <w:rsid w:val="00A866F4"/>
    <w:rsid w:val="00A90B8A"/>
    <w:rsid w:val="00A90D7C"/>
    <w:rsid w:val="00A9195B"/>
    <w:rsid w:val="00A92313"/>
    <w:rsid w:val="00A9456F"/>
    <w:rsid w:val="00A9694B"/>
    <w:rsid w:val="00AA0C8E"/>
    <w:rsid w:val="00AA2D55"/>
    <w:rsid w:val="00AA3FA0"/>
    <w:rsid w:val="00AA44F2"/>
    <w:rsid w:val="00AA5C7F"/>
    <w:rsid w:val="00AA6CD5"/>
    <w:rsid w:val="00AB34AE"/>
    <w:rsid w:val="00AB4BB9"/>
    <w:rsid w:val="00AB578C"/>
    <w:rsid w:val="00AB5898"/>
    <w:rsid w:val="00AB7E82"/>
    <w:rsid w:val="00AC06EA"/>
    <w:rsid w:val="00AC0EBF"/>
    <w:rsid w:val="00AC1059"/>
    <w:rsid w:val="00AC4E4F"/>
    <w:rsid w:val="00AC687B"/>
    <w:rsid w:val="00AD3EB3"/>
    <w:rsid w:val="00AD521E"/>
    <w:rsid w:val="00AD5BE5"/>
    <w:rsid w:val="00AE350A"/>
    <w:rsid w:val="00AE4C25"/>
    <w:rsid w:val="00AE4E8B"/>
    <w:rsid w:val="00AE6832"/>
    <w:rsid w:val="00AF0F79"/>
    <w:rsid w:val="00AF1614"/>
    <w:rsid w:val="00AF58F9"/>
    <w:rsid w:val="00AF599E"/>
    <w:rsid w:val="00AF61F4"/>
    <w:rsid w:val="00AF6233"/>
    <w:rsid w:val="00AF75A6"/>
    <w:rsid w:val="00B002CF"/>
    <w:rsid w:val="00B00C7B"/>
    <w:rsid w:val="00B01C85"/>
    <w:rsid w:val="00B01DB9"/>
    <w:rsid w:val="00B02CA6"/>
    <w:rsid w:val="00B05001"/>
    <w:rsid w:val="00B07EFA"/>
    <w:rsid w:val="00B103F1"/>
    <w:rsid w:val="00B1041F"/>
    <w:rsid w:val="00B13394"/>
    <w:rsid w:val="00B13B48"/>
    <w:rsid w:val="00B20063"/>
    <w:rsid w:val="00B202A1"/>
    <w:rsid w:val="00B2347A"/>
    <w:rsid w:val="00B2413C"/>
    <w:rsid w:val="00B25ED7"/>
    <w:rsid w:val="00B26288"/>
    <w:rsid w:val="00B30B0C"/>
    <w:rsid w:val="00B32215"/>
    <w:rsid w:val="00B34451"/>
    <w:rsid w:val="00B35396"/>
    <w:rsid w:val="00B36119"/>
    <w:rsid w:val="00B36252"/>
    <w:rsid w:val="00B404AC"/>
    <w:rsid w:val="00B40646"/>
    <w:rsid w:val="00B422F6"/>
    <w:rsid w:val="00B46278"/>
    <w:rsid w:val="00B47B57"/>
    <w:rsid w:val="00B51B8F"/>
    <w:rsid w:val="00B54241"/>
    <w:rsid w:val="00B54949"/>
    <w:rsid w:val="00B54B5F"/>
    <w:rsid w:val="00B55090"/>
    <w:rsid w:val="00B55346"/>
    <w:rsid w:val="00B6123F"/>
    <w:rsid w:val="00B614E4"/>
    <w:rsid w:val="00B61D5C"/>
    <w:rsid w:val="00B639B2"/>
    <w:rsid w:val="00B63AAF"/>
    <w:rsid w:val="00B63BD1"/>
    <w:rsid w:val="00B640B0"/>
    <w:rsid w:val="00B647D6"/>
    <w:rsid w:val="00B67C49"/>
    <w:rsid w:val="00B706D9"/>
    <w:rsid w:val="00B7098E"/>
    <w:rsid w:val="00B71367"/>
    <w:rsid w:val="00B71FA7"/>
    <w:rsid w:val="00B72002"/>
    <w:rsid w:val="00B74ED1"/>
    <w:rsid w:val="00B75234"/>
    <w:rsid w:val="00B75636"/>
    <w:rsid w:val="00B76238"/>
    <w:rsid w:val="00B7778E"/>
    <w:rsid w:val="00B84976"/>
    <w:rsid w:val="00B8692E"/>
    <w:rsid w:val="00B87DBA"/>
    <w:rsid w:val="00B93C12"/>
    <w:rsid w:val="00B93D4B"/>
    <w:rsid w:val="00B93FD8"/>
    <w:rsid w:val="00B95ECE"/>
    <w:rsid w:val="00B9727F"/>
    <w:rsid w:val="00BA0750"/>
    <w:rsid w:val="00BA1FF3"/>
    <w:rsid w:val="00BA543F"/>
    <w:rsid w:val="00BA5684"/>
    <w:rsid w:val="00BA7945"/>
    <w:rsid w:val="00BB4A04"/>
    <w:rsid w:val="00BB7EB8"/>
    <w:rsid w:val="00BC197C"/>
    <w:rsid w:val="00BC27B6"/>
    <w:rsid w:val="00BC30E6"/>
    <w:rsid w:val="00BC3EF1"/>
    <w:rsid w:val="00BC56E0"/>
    <w:rsid w:val="00BC7794"/>
    <w:rsid w:val="00BD3B3A"/>
    <w:rsid w:val="00BD5B7B"/>
    <w:rsid w:val="00BD62F4"/>
    <w:rsid w:val="00BD7FF0"/>
    <w:rsid w:val="00BE20FE"/>
    <w:rsid w:val="00BE2363"/>
    <w:rsid w:val="00BE57D1"/>
    <w:rsid w:val="00BF041D"/>
    <w:rsid w:val="00BF0CA2"/>
    <w:rsid w:val="00BF3325"/>
    <w:rsid w:val="00BF4936"/>
    <w:rsid w:val="00BF5AC3"/>
    <w:rsid w:val="00BF5AD6"/>
    <w:rsid w:val="00BF5B4C"/>
    <w:rsid w:val="00BF6064"/>
    <w:rsid w:val="00BF6ABE"/>
    <w:rsid w:val="00C01305"/>
    <w:rsid w:val="00C01833"/>
    <w:rsid w:val="00C03BB1"/>
    <w:rsid w:val="00C0582B"/>
    <w:rsid w:val="00C06A31"/>
    <w:rsid w:val="00C072B5"/>
    <w:rsid w:val="00C13555"/>
    <w:rsid w:val="00C1478B"/>
    <w:rsid w:val="00C16404"/>
    <w:rsid w:val="00C20E9B"/>
    <w:rsid w:val="00C2505A"/>
    <w:rsid w:val="00C26CC8"/>
    <w:rsid w:val="00C30165"/>
    <w:rsid w:val="00C3367A"/>
    <w:rsid w:val="00C33F10"/>
    <w:rsid w:val="00C341C9"/>
    <w:rsid w:val="00C35F4A"/>
    <w:rsid w:val="00C41D2E"/>
    <w:rsid w:val="00C433FE"/>
    <w:rsid w:val="00C442BE"/>
    <w:rsid w:val="00C4677D"/>
    <w:rsid w:val="00C46D1E"/>
    <w:rsid w:val="00C500B6"/>
    <w:rsid w:val="00C5043D"/>
    <w:rsid w:val="00C51932"/>
    <w:rsid w:val="00C533C9"/>
    <w:rsid w:val="00C54098"/>
    <w:rsid w:val="00C56C56"/>
    <w:rsid w:val="00C6040E"/>
    <w:rsid w:val="00C61FA4"/>
    <w:rsid w:val="00C6207A"/>
    <w:rsid w:val="00C62F85"/>
    <w:rsid w:val="00C6352E"/>
    <w:rsid w:val="00C63B89"/>
    <w:rsid w:val="00C65599"/>
    <w:rsid w:val="00C66025"/>
    <w:rsid w:val="00C67822"/>
    <w:rsid w:val="00C70134"/>
    <w:rsid w:val="00C7274B"/>
    <w:rsid w:val="00C745B3"/>
    <w:rsid w:val="00C772A1"/>
    <w:rsid w:val="00C803FC"/>
    <w:rsid w:val="00C8247F"/>
    <w:rsid w:val="00C82FB4"/>
    <w:rsid w:val="00C831E4"/>
    <w:rsid w:val="00C874E5"/>
    <w:rsid w:val="00C92E53"/>
    <w:rsid w:val="00C945D8"/>
    <w:rsid w:val="00C95A31"/>
    <w:rsid w:val="00C96176"/>
    <w:rsid w:val="00C96312"/>
    <w:rsid w:val="00CA01FA"/>
    <w:rsid w:val="00CA0D1C"/>
    <w:rsid w:val="00CA2BC8"/>
    <w:rsid w:val="00CA514B"/>
    <w:rsid w:val="00CA555C"/>
    <w:rsid w:val="00CA66DC"/>
    <w:rsid w:val="00CA766D"/>
    <w:rsid w:val="00CA7A10"/>
    <w:rsid w:val="00CA7DCD"/>
    <w:rsid w:val="00CB0A37"/>
    <w:rsid w:val="00CB162A"/>
    <w:rsid w:val="00CB1EEA"/>
    <w:rsid w:val="00CB32F7"/>
    <w:rsid w:val="00CB4A57"/>
    <w:rsid w:val="00CC0044"/>
    <w:rsid w:val="00CC0E35"/>
    <w:rsid w:val="00CC4837"/>
    <w:rsid w:val="00CC5469"/>
    <w:rsid w:val="00CC54FE"/>
    <w:rsid w:val="00CC671F"/>
    <w:rsid w:val="00CD3AE9"/>
    <w:rsid w:val="00CD4A6C"/>
    <w:rsid w:val="00CE2F48"/>
    <w:rsid w:val="00CE3904"/>
    <w:rsid w:val="00CE5C49"/>
    <w:rsid w:val="00CF068B"/>
    <w:rsid w:val="00CF35EB"/>
    <w:rsid w:val="00CF7D57"/>
    <w:rsid w:val="00D00347"/>
    <w:rsid w:val="00D01204"/>
    <w:rsid w:val="00D021A4"/>
    <w:rsid w:val="00D028CE"/>
    <w:rsid w:val="00D06290"/>
    <w:rsid w:val="00D069A9"/>
    <w:rsid w:val="00D07110"/>
    <w:rsid w:val="00D07FB2"/>
    <w:rsid w:val="00D12FDB"/>
    <w:rsid w:val="00D16FEB"/>
    <w:rsid w:val="00D17622"/>
    <w:rsid w:val="00D22DD9"/>
    <w:rsid w:val="00D23464"/>
    <w:rsid w:val="00D24F71"/>
    <w:rsid w:val="00D309D8"/>
    <w:rsid w:val="00D344B2"/>
    <w:rsid w:val="00D37474"/>
    <w:rsid w:val="00D404B6"/>
    <w:rsid w:val="00D45B44"/>
    <w:rsid w:val="00D463DD"/>
    <w:rsid w:val="00D505CF"/>
    <w:rsid w:val="00D51BF1"/>
    <w:rsid w:val="00D55CA1"/>
    <w:rsid w:val="00D605F3"/>
    <w:rsid w:val="00D61A39"/>
    <w:rsid w:val="00D645EF"/>
    <w:rsid w:val="00D6690B"/>
    <w:rsid w:val="00D67186"/>
    <w:rsid w:val="00D71B5F"/>
    <w:rsid w:val="00D73339"/>
    <w:rsid w:val="00D73653"/>
    <w:rsid w:val="00D742DD"/>
    <w:rsid w:val="00D8037E"/>
    <w:rsid w:val="00D807FB"/>
    <w:rsid w:val="00D81F51"/>
    <w:rsid w:val="00D82D37"/>
    <w:rsid w:val="00D8320D"/>
    <w:rsid w:val="00D857A6"/>
    <w:rsid w:val="00D85D17"/>
    <w:rsid w:val="00D878B2"/>
    <w:rsid w:val="00D96AE8"/>
    <w:rsid w:val="00DA3B30"/>
    <w:rsid w:val="00DA3CA8"/>
    <w:rsid w:val="00DA3EB0"/>
    <w:rsid w:val="00DB2964"/>
    <w:rsid w:val="00DB5B64"/>
    <w:rsid w:val="00DB659B"/>
    <w:rsid w:val="00DB731B"/>
    <w:rsid w:val="00DC054E"/>
    <w:rsid w:val="00DC1A39"/>
    <w:rsid w:val="00DC4F49"/>
    <w:rsid w:val="00DD0BF8"/>
    <w:rsid w:val="00DD1127"/>
    <w:rsid w:val="00DD27ED"/>
    <w:rsid w:val="00DD3098"/>
    <w:rsid w:val="00DE0848"/>
    <w:rsid w:val="00DE201D"/>
    <w:rsid w:val="00DE471A"/>
    <w:rsid w:val="00DE4797"/>
    <w:rsid w:val="00DE4CB5"/>
    <w:rsid w:val="00DF0F44"/>
    <w:rsid w:val="00DF2195"/>
    <w:rsid w:val="00DF3120"/>
    <w:rsid w:val="00DF3902"/>
    <w:rsid w:val="00DF7F79"/>
    <w:rsid w:val="00E061A8"/>
    <w:rsid w:val="00E11035"/>
    <w:rsid w:val="00E1155E"/>
    <w:rsid w:val="00E12FAE"/>
    <w:rsid w:val="00E132AA"/>
    <w:rsid w:val="00E14CC8"/>
    <w:rsid w:val="00E17E81"/>
    <w:rsid w:val="00E21D44"/>
    <w:rsid w:val="00E2450C"/>
    <w:rsid w:val="00E25CA5"/>
    <w:rsid w:val="00E30252"/>
    <w:rsid w:val="00E313A3"/>
    <w:rsid w:val="00E35003"/>
    <w:rsid w:val="00E3698D"/>
    <w:rsid w:val="00E36D33"/>
    <w:rsid w:val="00E37FAA"/>
    <w:rsid w:val="00E403EB"/>
    <w:rsid w:val="00E43CD3"/>
    <w:rsid w:val="00E44670"/>
    <w:rsid w:val="00E51DCC"/>
    <w:rsid w:val="00E525EE"/>
    <w:rsid w:val="00E56D72"/>
    <w:rsid w:val="00E57CD9"/>
    <w:rsid w:val="00E60810"/>
    <w:rsid w:val="00E60F8B"/>
    <w:rsid w:val="00E611EA"/>
    <w:rsid w:val="00E636AE"/>
    <w:rsid w:val="00E6674F"/>
    <w:rsid w:val="00E73706"/>
    <w:rsid w:val="00E7617A"/>
    <w:rsid w:val="00E763C8"/>
    <w:rsid w:val="00E7646D"/>
    <w:rsid w:val="00E80F4F"/>
    <w:rsid w:val="00E8277B"/>
    <w:rsid w:val="00E82B04"/>
    <w:rsid w:val="00E84E21"/>
    <w:rsid w:val="00E8574E"/>
    <w:rsid w:val="00E85CDB"/>
    <w:rsid w:val="00E876C7"/>
    <w:rsid w:val="00E90699"/>
    <w:rsid w:val="00E90BF7"/>
    <w:rsid w:val="00E95D79"/>
    <w:rsid w:val="00EA36C9"/>
    <w:rsid w:val="00EA653F"/>
    <w:rsid w:val="00EA6845"/>
    <w:rsid w:val="00EA6C57"/>
    <w:rsid w:val="00EA7CA7"/>
    <w:rsid w:val="00EB251E"/>
    <w:rsid w:val="00EB281D"/>
    <w:rsid w:val="00EB29B0"/>
    <w:rsid w:val="00EB490F"/>
    <w:rsid w:val="00EB5DBD"/>
    <w:rsid w:val="00EB6019"/>
    <w:rsid w:val="00EB77EF"/>
    <w:rsid w:val="00EC3574"/>
    <w:rsid w:val="00EC52EB"/>
    <w:rsid w:val="00EC67B0"/>
    <w:rsid w:val="00EC6BFD"/>
    <w:rsid w:val="00EC754D"/>
    <w:rsid w:val="00EC78FE"/>
    <w:rsid w:val="00ED1A9B"/>
    <w:rsid w:val="00ED70CA"/>
    <w:rsid w:val="00ED7F62"/>
    <w:rsid w:val="00EE1B82"/>
    <w:rsid w:val="00EE34D4"/>
    <w:rsid w:val="00EE55E8"/>
    <w:rsid w:val="00EF0431"/>
    <w:rsid w:val="00EF1B05"/>
    <w:rsid w:val="00EF1F6E"/>
    <w:rsid w:val="00EF5860"/>
    <w:rsid w:val="00EF6FB9"/>
    <w:rsid w:val="00EF7281"/>
    <w:rsid w:val="00EF72D3"/>
    <w:rsid w:val="00F00F47"/>
    <w:rsid w:val="00F01EBA"/>
    <w:rsid w:val="00F04187"/>
    <w:rsid w:val="00F057E7"/>
    <w:rsid w:val="00F06A8B"/>
    <w:rsid w:val="00F0711E"/>
    <w:rsid w:val="00F1150D"/>
    <w:rsid w:val="00F120ED"/>
    <w:rsid w:val="00F13EA9"/>
    <w:rsid w:val="00F17165"/>
    <w:rsid w:val="00F1799E"/>
    <w:rsid w:val="00F20A00"/>
    <w:rsid w:val="00F263D2"/>
    <w:rsid w:val="00F27123"/>
    <w:rsid w:val="00F27A85"/>
    <w:rsid w:val="00F30AA3"/>
    <w:rsid w:val="00F31658"/>
    <w:rsid w:val="00F3227E"/>
    <w:rsid w:val="00F32CB0"/>
    <w:rsid w:val="00F34311"/>
    <w:rsid w:val="00F34B03"/>
    <w:rsid w:val="00F41111"/>
    <w:rsid w:val="00F43304"/>
    <w:rsid w:val="00F4755D"/>
    <w:rsid w:val="00F55201"/>
    <w:rsid w:val="00F57A76"/>
    <w:rsid w:val="00F61165"/>
    <w:rsid w:val="00F63ED3"/>
    <w:rsid w:val="00F66850"/>
    <w:rsid w:val="00F7427D"/>
    <w:rsid w:val="00F7502D"/>
    <w:rsid w:val="00F7556B"/>
    <w:rsid w:val="00F80BCE"/>
    <w:rsid w:val="00F82845"/>
    <w:rsid w:val="00F84019"/>
    <w:rsid w:val="00F84509"/>
    <w:rsid w:val="00F8576C"/>
    <w:rsid w:val="00F874DF"/>
    <w:rsid w:val="00F90C08"/>
    <w:rsid w:val="00F90DE1"/>
    <w:rsid w:val="00F90E6F"/>
    <w:rsid w:val="00F91BF9"/>
    <w:rsid w:val="00F94209"/>
    <w:rsid w:val="00F95ED4"/>
    <w:rsid w:val="00FA32D6"/>
    <w:rsid w:val="00FA4CB6"/>
    <w:rsid w:val="00FA6198"/>
    <w:rsid w:val="00FA6D8C"/>
    <w:rsid w:val="00FA7302"/>
    <w:rsid w:val="00FB10B0"/>
    <w:rsid w:val="00FB4876"/>
    <w:rsid w:val="00FB6490"/>
    <w:rsid w:val="00FB79B2"/>
    <w:rsid w:val="00FC0D98"/>
    <w:rsid w:val="00FC7A3C"/>
    <w:rsid w:val="00FD0388"/>
    <w:rsid w:val="00FD0B8F"/>
    <w:rsid w:val="00FD0D41"/>
    <w:rsid w:val="00FD0F0C"/>
    <w:rsid w:val="00FD1913"/>
    <w:rsid w:val="00FD2506"/>
    <w:rsid w:val="00FD2713"/>
    <w:rsid w:val="00FD45C9"/>
    <w:rsid w:val="00FE048A"/>
    <w:rsid w:val="00FE0F91"/>
    <w:rsid w:val="00FE418C"/>
    <w:rsid w:val="00FE4DE6"/>
    <w:rsid w:val="00FE506E"/>
    <w:rsid w:val="00FF02A4"/>
    <w:rsid w:val="00FF0B06"/>
    <w:rsid w:val="00FF2AC9"/>
    <w:rsid w:val="00FF70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4CC46-733A-4211-B606-506F8C8A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338</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CHUM</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Florès Molina Manuel</dc:creator>
  <cp:keywords/>
  <dc:description/>
  <cp:lastModifiedBy>Florès Molina Manuel</cp:lastModifiedBy>
  <cp:revision>10</cp:revision>
  <dcterms:created xsi:type="dcterms:W3CDTF">2020-01-13T20:54:00Z</dcterms:created>
  <dcterms:modified xsi:type="dcterms:W3CDTF">2020-01-13T21:45:00Z</dcterms:modified>
</cp:coreProperties>
</file>