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082" w:rsidRPr="006841B9" w:rsidRDefault="00313082" w:rsidP="00F54905">
      <w:pPr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bookmarkStart w:id="0" w:name="_GoBack"/>
      <w:bookmarkEnd w:id="0"/>
      <w:r w:rsidRPr="006841B9">
        <w:rPr>
          <w:rFonts w:ascii="Times New Roman" w:eastAsia="TimesNewRomanPSMT" w:hAnsi="Times New Roman" w:cs="Times New Roman"/>
          <w:sz w:val="28"/>
          <w:szCs w:val="28"/>
        </w:rPr>
        <w:t>Response Letter</w:t>
      </w:r>
    </w:p>
    <w:p w:rsidR="00313082" w:rsidRPr="00CB14D9" w:rsidRDefault="00313082" w:rsidP="00F54905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313082" w:rsidRPr="00705FC9" w:rsidRDefault="00313082" w:rsidP="00F54905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13082">
        <w:rPr>
          <w:rFonts w:ascii="Times New Roman" w:eastAsia="TimesNewRomanPSMT" w:hAnsi="Times New Roman" w:cs="Times New Roman"/>
          <w:b/>
          <w:sz w:val="24"/>
          <w:szCs w:val="24"/>
        </w:rPr>
        <w:t xml:space="preserve">Manuscript ID: </w:t>
      </w:r>
      <w:r w:rsidRPr="00313082">
        <w:rPr>
          <w:rFonts w:ascii="Times New Roman" w:eastAsia="TimesNewRomanPSMT" w:hAnsi="Times New Roman" w:cs="Times New Roman"/>
          <w:sz w:val="24"/>
          <w:szCs w:val="24"/>
        </w:rPr>
        <w:t>JoVE60441</w:t>
      </w:r>
    </w:p>
    <w:p w:rsidR="00313082" w:rsidRDefault="00313082" w:rsidP="00F5490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13082">
        <w:rPr>
          <w:rFonts w:ascii="Times New Roman" w:eastAsia="TimesNewRomanPSMT" w:hAnsi="Times New Roman" w:cs="Times New Roman"/>
          <w:b/>
          <w:sz w:val="24"/>
          <w:szCs w:val="24"/>
        </w:rPr>
        <w:t xml:space="preserve">Manuscript </w:t>
      </w:r>
      <w:r w:rsidRPr="00313082">
        <w:rPr>
          <w:rFonts w:ascii="Times New Roman" w:hAnsi="Times New Roman" w:cs="Times New Roman"/>
          <w:b/>
          <w:sz w:val="24"/>
          <w:szCs w:val="24"/>
        </w:rPr>
        <w:t>Title: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FC9">
        <w:rPr>
          <w:rFonts w:ascii="Times New Roman" w:hAnsi="Times New Roman" w:cs="Times New Roman"/>
          <w:i/>
          <w:sz w:val="24"/>
          <w:szCs w:val="24"/>
        </w:rPr>
        <w:t xml:space="preserve">A Microwave-assisted Direct </w:t>
      </w:r>
      <w:proofErr w:type="spellStart"/>
      <w:r w:rsidRPr="00705FC9">
        <w:rPr>
          <w:rFonts w:ascii="Times New Roman" w:hAnsi="Times New Roman" w:cs="Times New Roman"/>
          <w:i/>
          <w:sz w:val="24"/>
          <w:szCs w:val="24"/>
        </w:rPr>
        <w:t>Heteroarylation</w:t>
      </w:r>
      <w:proofErr w:type="spellEnd"/>
      <w:r w:rsidRPr="00705FC9">
        <w:rPr>
          <w:rFonts w:ascii="Times New Roman" w:hAnsi="Times New Roman" w:cs="Times New Roman"/>
          <w:i/>
          <w:sz w:val="24"/>
          <w:szCs w:val="24"/>
        </w:rPr>
        <w:t xml:space="preserve"> of Ketones Using Transition Metal Catalysis</w:t>
      </w:r>
    </w:p>
    <w:p w:rsidR="00313082" w:rsidRDefault="00313082" w:rsidP="00F54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3318B" w:rsidRDefault="0003318B" w:rsidP="00F54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4D47">
        <w:rPr>
          <w:rFonts w:ascii="Times New Roman" w:hAnsi="Times New Roman" w:cs="Times New Roman"/>
          <w:b/>
          <w:bCs/>
          <w:sz w:val="24"/>
          <w:szCs w:val="24"/>
        </w:rPr>
        <w:t>Editorial comments:</w:t>
      </w:r>
    </w:p>
    <w:p w:rsidR="00EE4FDF" w:rsidRPr="00EE4FDF" w:rsidRDefault="00EE4FDF" w:rsidP="00F54905">
      <w:pPr>
        <w:pStyle w:val="NormalWeb"/>
        <w:spacing w:before="0" w:beforeAutospacing="0" w:after="0" w:afterAutospacing="0"/>
        <w:rPr>
          <w:b/>
          <w:bCs/>
        </w:rPr>
      </w:pPr>
      <w:r w:rsidRPr="00EE4FDF">
        <w:t xml:space="preserve">The manuscript </w:t>
      </w:r>
      <w:proofErr w:type="gramStart"/>
      <w:r w:rsidRPr="00EE4FDF">
        <w:t>has been modified</w:t>
      </w:r>
      <w:proofErr w:type="gramEnd"/>
      <w:r w:rsidRPr="00EE4FDF">
        <w:t xml:space="preserve"> and the updated manuscript, </w:t>
      </w:r>
      <w:r w:rsidRPr="00EE4FDF">
        <w:rPr>
          <w:b/>
          <w:bCs/>
        </w:rPr>
        <w:t>60441_R1.docx</w:t>
      </w:r>
      <w:r w:rsidRPr="00EE4FDF">
        <w:t xml:space="preserve">, is attached and located in your Editorial Manager account. </w:t>
      </w:r>
      <w:r w:rsidRPr="00EE4FDF">
        <w:rPr>
          <w:b/>
          <w:bCs/>
        </w:rPr>
        <w:t>Please use the updated version to make your revisions.</w:t>
      </w:r>
    </w:p>
    <w:p w:rsidR="00EE4FDF" w:rsidRPr="00EE4FDF" w:rsidRDefault="00EE4FDF" w:rsidP="00F54905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eastAsiaTheme="minorEastAsia"/>
          <w:i/>
        </w:rPr>
      </w:pPr>
      <w:r w:rsidRPr="00EE4FDF">
        <w:rPr>
          <w:bCs/>
          <w:i/>
        </w:rPr>
        <w:t xml:space="preserve">Response: </w:t>
      </w:r>
      <w:r w:rsidRPr="00EE4FDF">
        <w:rPr>
          <w:i/>
        </w:rPr>
        <w:t xml:space="preserve">the updated manuscript </w:t>
      </w:r>
      <w:r w:rsidRPr="00EE4FDF">
        <w:rPr>
          <w:rFonts w:eastAsiaTheme="minorEastAsia"/>
          <w:i/>
        </w:rPr>
        <w:t xml:space="preserve">60441_R1 was used to make the </w:t>
      </w:r>
      <w:proofErr w:type="gramStart"/>
      <w:r w:rsidRPr="00EE4FDF">
        <w:rPr>
          <w:rFonts w:eastAsiaTheme="minorEastAsia"/>
          <w:i/>
        </w:rPr>
        <w:t>2</w:t>
      </w:r>
      <w:r w:rsidRPr="00EE4FDF">
        <w:rPr>
          <w:rFonts w:eastAsiaTheme="minorEastAsia"/>
          <w:i/>
          <w:vertAlign w:val="superscript"/>
        </w:rPr>
        <w:t>nd</w:t>
      </w:r>
      <w:proofErr w:type="gramEnd"/>
      <w:r w:rsidRPr="00EE4FDF">
        <w:rPr>
          <w:rFonts w:eastAsiaTheme="minorEastAsia"/>
          <w:i/>
        </w:rPr>
        <w:t xml:space="preserve"> revision. The changes and edits in this revision </w:t>
      </w:r>
      <w:proofErr w:type="gramStart"/>
      <w:r w:rsidRPr="00EE4FDF">
        <w:rPr>
          <w:rFonts w:eastAsiaTheme="minorEastAsia"/>
          <w:i/>
        </w:rPr>
        <w:t>were tracked</w:t>
      </w:r>
      <w:proofErr w:type="gramEnd"/>
      <w:r w:rsidRPr="00EE4FDF">
        <w:rPr>
          <w:rFonts w:eastAsiaTheme="minorEastAsia"/>
          <w:i/>
        </w:rPr>
        <w:t xml:space="preserve"> through “Track Changes” function in word document.  </w:t>
      </w:r>
    </w:p>
    <w:p w:rsidR="00F73F29" w:rsidRDefault="00F73F29" w:rsidP="00F54905">
      <w:pPr>
        <w:pStyle w:val="NormalWeb"/>
        <w:spacing w:before="0" w:beforeAutospacing="0" w:after="0" w:afterAutospacing="0"/>
      </w:pPr>
    </w:p>
    <w:p w:rsidR="002B1840" w:rsidRDefault="00EE4FDF" w:rsidP="00F54905">
      <w:pPr>
        <w:pStyle w:val="NormalWeb"/>
        <w:spacing w:before="0" w:beforeAutospacing="0" w:after="0" w:afterAutospacing="0"/>
      </w:pPr>
      <w:proofErr w:type="gramStart"/>
      <w:r>
        <w:t>1. Please</w:t>
      </w:r>
      <w:proofErr w:type="gramEnd"/>
      <w:r>
        <w:t xml:space="preserve"> take this opportunity to thoroughly proofread the manuscript to ensure that there are no spelling or grammar issues.</w:t>
      </w:r>
    </w:p>
    <w:p w:rsidR="002B1840" w:rsidRDefault="002B1840" w:rsidP="00F54905">
      <w:pPr>
        <w:pStyle w:val="NormalWeb"/>
        <w:numPr>
          <w:ilvl w:val="0"/>
          <w:numId w:val="8"/>
        </w:numPr>
        <w:spacing w:before="0" w:beforeAutospacing="0" w:after="0" w:afterAutospacing="0"/>
        <w:rPr>
          <w:i/>
        </w:rPr>
      </w:pPr>
      <w:r w:rsidRPr="00EE4FDF">
        <w:rPr>
          <w:bCs/>
          <w:i/>
        </w:rPr>
        <w:t xml:space="preserve">Response: </w:t>
      </w:r>
      <w:proofErr w:type="gramStart"/>
      <w:r>
        <w:rPr>
          <w:i/>
        </w:rPr>
        <w:t>this revised manuscript was proofread by three native speakers with chemistry background</w:t>
      </w:r>
      <w:proofErr w:type="gramEnd"/>
      <w:r>
        <w:rPr>
          <w:i/>
        </w:rPr>
        <w:t xml:space="preserve">. </w:t>
      </w:r>
      <w:r w:rsidR="00F54905">
        <w:rPr>
          <w:i/>
        </w:rPr>
        <w:t xml:space="preserve">Spelling and grammar issues found during the proofread </w:t>
      </w:r>
      <w:proofErr w:type="gramStart"/>
      <w:r w:rsidR="00F54905">
        <w:rPr>
          <w:i/>
        </w:rPr>
        <w:t>were corrected</w:t>
      </w:r>
      <w:proofErr w:type="gramEnd"/>
      <w:r w:rsidR="00F54905">
        <w:rPr>
          <w:i/>
        </w:rPr>
        <w:t xml:space="preserve">. </w:t>
      </w:r>
    </w:p>
    <w:p w:rsidR="00F73F29" w:rsidRDefault="00F73F29" w:rsidP="00F54905">
      <w:pPr>
        <w:pStyle w:val="NormalWeb"/>
        <w:spacing w:before="0" w:beforeAutospacing="0" w:after="0" w:afterAutospacing="0"/>
      </w:pPr>
    </w:p>
    <w:p w:rsidR="00582D3C" w:rsidRDefault="00EE4FDF" w:rsidP="00F54905">
      <w:pPr>
        <w:pStyle w:val="NormalWeb"/>
        <w:spacing w:before="0" w:beforeAutospacing="0" w:after="0" w:afterAutospacing="0"/>
      </w:pPr>
      <w:proofErr w:type="gramStart"/>
      <w:r>
        <w:t>2. Please</w:t>
      </w:r>
      <w:proofErr w:type="gramEnd"/>
      <w:r>
        <w:t xml:space="preserve"> combine all panels of one figure into a single image file.</w:t>
      </w:r>
    </w:p>
    <w:p w:rsidR="00582D3C" w:rsidRDefault="00582D3C" w:rsidP="00F54905">
      <w:pPr>
        <w:pStyle w:val="NormalWeb"/>
        <w:numPr>
          <w:ilvl w:val="0"/>
          <w:numId w:val="8"/>
        </w:numPr>
        <w:spacing w:before="0" w:beforeAutospacing="0" w:after="0" w:afterAutospacing="0"/>
        <w:rPr>
          <w:i/>
        </w:rPr>
      </w:pPr>
      <w:r w:rsidRPr="00EE4FDF">
        <w:rPr>
          <w:bCs/>
          <w:i/>
        </w:rPr>
        <w:t xml:space="preserve">Response: </w:t>
      </w:r>
      <w:r>
        <w:rPr>
          <w:i/>
        </w:rPr>
        <w:t xml:space="preserve">The panels for Figure 2 </w:t>
      </w:r>
      <w:proofErr w:type="gramStart"/>
      <w:r>
        <w:rPr>
          <w:i/>
        </w:rPr>
        <w:t>were combined</w:t>
      </w:r>
      <w:proofErr w:type="gramEnd"/>
      <w:r>
        <w:rPr>
          <w:i/>
        </w:rPr>
        <w:t xml:space="preserve"> into a single image file. The panels for Figure 5 </w:t>
      </w:r>
      <w:proofErr w:type="gramStart"/>
      <w:r>
        <w:rPr>
          <w:i/>
        </w:rPr>
        <w:t>were combined</w:t>
      </w:r>
      <w:proofErr w:type="gramEnd"/>
      <w:r>
        <w:rPr>
          <w:i/>
        </w:rPr>
        <w:t xml:space="preserve"> in to a single image file as well.</w:t>
      </w:r>
    </w:p>
    <w:p w:rsidR="00E456D7" w:rsidRDefault="00EE4FDF" w:rsidP="00F54905">
      <w:pPr>
        <w:pStyle w:val="NormalWeb"/>
        <w:spacing w:before="0" w:beforeAutospacing="0" w:after="0" w:afterAutospacing="0"/>
      </w:pPr>
      <w:r>
        <w:br/>
        <w:t>3. Step 1.1: Please write this step in the imperative tense.</w:t>
      </w:r>
    </w:p>
    <w:p w:rsidR="00E456D7" w:rsidRDefault="00E456D7" w:rsidP="00E456D7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t xml:space="preserve">Step 1.1 is now in the imperative tense. </w:t>
      </w:r>
    </w:p>
    <w:p w:rsidR="00E456D7" w:rsidRDefault="00EE4FDF" w:rsidP="00F54905">
      <w:pPr>
        <w:pStyle w:val="NormalWeb"/>
        <w:spacing w:before="0" w:beforeAutospacing="0" w:after="0" w:afterAutospacing="0"/>
      </w:pPr>
      <w:r>
        <w:br/>
        <w:t>4. Step 2.2.2: Please write this step in the imperative tense.</w:t>
      </w:r>
    </w:p>
    <w:p w:rsidR="00E456D7" w:rsidRDefault="00E456D7" w:rsidP="00E456D7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t>Step 2.2.2 is now in the imperative tense.</w:t>
      </w:r>
    </w:p>
    <w:p w:rsidR="00F26BAB" w:rsidRDefault="00EE4FDF" w:rsidP="00F54905">
      <w:pPr>
        <w:pStyle w:val="NormalWeb"/>
        <w:spacing w:before="0" w:beforeAutospacing="0" w:after="0" w:afterAutospacing="0"/>
      </w:pPr>
      <w:r>
        <w:br/>
      </w:r>
      <w:proofErr w:type="gramStart"/>
      <w:r>
        <w:t>5. Please</w:t>
      </w:r>
      <w:proofErr w:type="gramEnd"/>
      <w:r>
        <w:t xml:space="preserve"> define all abbreviations before use.</w:t>
      </w:r>
    </w:p>
    <w:p w:rsidR="00850405" w:rsidRDefault="00850405" w:rsidP="00850405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t xml:space="preserve">All the abbreviations </w:t>
      </w:r>
      <w:proofErr w:type="gramStart"/>
      <w:r>
        <w:t>were defined</w:t>
      </w:r>
      <w:proofErr w:type="gramEnd"/>
      <w:r>
        <w:t xml:space="preserve"> before use in this updated manuscript. </w:t>
      </w:r>
    </w:p>
    <w:p w:rsidR="00850405" w:rsidRDefault="00EE4FDF" w:rsidP="00F54905">
      <w:pPr>
        <w:pStyle w:val="NormalWeb"/>
        <w:spacing w:before="0" w:beforeAutospacing="0" w:after="0" w:afterAutospacing="0"/>
      </w:pPr>
      <w:r>
        <w:br/>
        <w:t>6. Figure 3: Please add a short description of the figure in Figure Legend.</w:t>
      </w:r>
    </w:p>
    <w:p w:rsidR="00850405" w:rsidRDefault="00850405" w:rsidP="00850405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t xml:space="preserve">A short description for Figure 3 </w:t>
      </w:r>
      <w:proofErr w:type="gramStart"/>
      <w:r>
        <w:t>was added</w:t>
      </w:r>
      <w:proofErr w:type="gramEnd"/>
      <w:r>
        <w:t xml:space="preserve">. </w:t>
      </w:r>
    </w:p>
    <w:p w:rsidR="00850405" w:rsidRDefault="00EE4FDF" w:rsidP="00F54905">
      <w:pPr>
        <w:pStyle w:val="NormalWeb"/>
        <w:spacing w:before="0" w:beforeAutospacing="0" w:after="0" w:afterAutospacing="0"/>
      </w:pPr>
      <w:r>
        <w:br/>
        <w:t>7. Figure 4: Please add a short description of the figure in Figure Legend.</w:t>
      </w:r>
    </w:p>
    <w:p w:rsidR="00850405" w:rsidRDefault="00850405" w:rsidP="00850405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t xml:space="preserve">A short description for Figure 4 </w:t>
      </w:r>
      <w:proofErr w:type="gramStart"/>
      <w:r>
        <w:t>was added</w:t>
      </w:r>
      <w:proofErr w:type="gramEnd"/>
      <w:r>
        <w:t xml:space="preserve">. </w:t>
      </w:r>
    </w:p>
    <w:p w:rsidR="00EE4FDF" w:rsidRDefault="00EE4FDF" w:rsidP="00F54905">
      <w:pPr>
        <w:pStyle w:val="NormalWeb"/>
        <w:spacing w:before="0" w:beforeAutospacing="0" w:after="0" w:afterAutospacing="0"/>
      </w:pPr>
      <w:r>
        <w:br/>
        <w:t> </w:t>
      </w:r>
    </w:p>
    <w:p w:rsidR="00EE4FDF" w:rsidRPr="00804D47" w:rsidRDefault="00EE4FDF" w:rsidP="00804D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E4FDF" w:rsidRPr="00804D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Malgun Gothic Semilight"/>
    <w:panose1 w:val="00000000000000000000"/>
    <w:charset w:val="86"/>
    <w:family w:val="auto"/>
    <w:notTrueType/>
    <w:pitch w:val="default"/>
    <w:sig w:usb0="00000000" w:usb1="080E0000" w:usb2="00000010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6EBA"/>
    <w:multiLevelType w:val="hybridMultilevel"/>
    <w:tmpl w:val="F3F464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54EEF"/>
    <w:multiLevelType w:val="hybridMultilevel"/>
    <w:tmpl w:val="2180A7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E1C00"/>
    <w:multiLevelType w:val="hybridMultilevel"/>
    <w:tmpl w:val="BE36B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F04B5"/>
    <w:multiLevelType w:val="hybridMultilevel"/>
    <w:tmpl w:val="78DE7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E42142"/>
    <w:multiLevelType w:val="hybridMultilevel"/>
    <w:tmpl w:val="C93E0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44631"/>
    <w:multiLevelType w:val="hybridMultilevel"/>
    <w:tmpl w:val="A6C67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E27BC"/>
    <w:multiLevelType w:val="hybridMultilevel"/>
    <w:tmpl w:val="05AE4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A72B7"/>
    <w:multiLevelType w:val="hybridMultilevel"/>
    <w:tmpl w:val="32F8A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952"/>
    <w:rsid w:val="00000283"/>
    <w:rsid w:val="00001E5A"/>
    <w:rsid w:val="00021D64"/>
    <w:rsid w:val="0003318B"/>
    <w:rsid w:val="00060D9E"/>
    <w:rsid w:val="00076DDD"/>
    <w:rsid w:val="00077100"/>
    <w:rsid w:val="0008493D"/>
    <w:rsid w:val="000A11C0"/>
    <w:rsid w:val="000B3651"/>
    <w:rsid w:val="00156FEB"/>
    <w:rsid w:val="00160AD5"/>
    <w:rsid w:val="001A2FF4"/>
    <w:rsid w:val="001C076E"/>
    <w:rsid w:val="00221DEA"/>
    <w:rsid w:val="002235B4"/>
    <w:rsid w:val="00250734"/>
    <w:rsid w:val="00257016"/>
    <w:rsid w:val="0028258E"/>
    <w:rsid w:val="002B1840"/>
    <w:rsid w:val="002B34C3"/>
    <w:rsid w:val="002D7E5B"/>
    <w:rsid w:val="002F0FBB"/>
    <w:rsid w:val="0030513B"/>
    <w:rsid w:val="00313082"/>
    <w:rsid w:val="003401D1"/>
    <w:rsid w:val="00352752"/>
    <w:rsid w:val="00392016"/>
    <w:rsid w:val="003B3884"/>
    <w:rsid w:val="003C0842"/>
    <w:rsid w:val="004115AC"/>
    <w:rsid w:val="0049713C"/>
    <w:rsid w:val="004A3BE9"/>
    <w:rsid w:val="004B3A7F"/>
    <w:rsid w:val="004B7BB6"/>
    <w:rsid w:val="004B7F4B"/>
    <w:rsid w:val="004C2EC5"/>
    <w:rsid w:val="004F7CDA"/>
    <w:rsid w:val="00512BD9"/>
    <w:rsid w:val="00526693"/>
    <w:rsid w:val="00532942"/>
    <w:rsid w:val="005570F3"/>
    <w:rsid w:val="005660BF"/>
    <w:rsid w:val="00582D3C"/>
    <w:rsid w:val="0058570D"/>
    <w:rsid w:val="00595CBD"/>
    <w:rsid w:val="005B1E6F"/>
    <w:rsid w:val="005C2661"/>
    <w:rsid w:val="005D7E79"/>
    <w:rsid w:val="00602CC1"/>
    <w:rsid w:val="0061590A"/>
    <w:rsid w:val="00620034"/>
    <w:rsid w:val="006465A0"/>
    <w:rsid w:val="00646A5E"/>
    <w:rsid w:val="00651D5D"/>
    <w:rsid w:val="006622F9"/>
    <w:rsid w:val="00662338"/>
    <w:rsid w:val="00674394"/>
    <w:rsid w:val="006755A6"/>
    <w:rsid w:val="006841B9"/>
    <w:rsid w:val="006B153D"/>
    <w:rsid w:val="006B227D"/>
    <w:rsid w:val="006D1499"/>
    <w:rsid w:val="006D7405"/>
    <w:rsid w:val="00705FC9"/>
    <w:rsid w:val="00753816"/>
    <w:rsid w:val="00757425"/>
    <w:rsid w:val="0077416F"/>
    <w:rsid w:val="007B1C2A"/>
    <w:rsid w:val="007B3561"/>
    <w:rsid w:val="007B40DC"/>
    <w:rsid w:val="007D210E"/>
    <w:rsid w:val="007D7F03"/>
    <w:rsid w:val="008016C8"/>
    <w:rsid w:val="00802C7B"/>
    <w:rsid w:val="0080389E"/>
    <w:rsid w:val="00804D47"/>
    <w:rsid w:val="00817E83"/>
    <w:rsid w:val="008223C0"/>
    <w:rsid w:val="00832F03"/>
    <w:rsid w:val="00850405"/>
    <w:rsid w:val="008550C3"/>
    <w:rsid w:val="00893425"/>
    <w:rsid w:val="0089378E"/>
    <w:rsid w:val="008D3711"/>
    <w:rsid w:val="008E12B8"/>
    <w:rsid w:val="00907B30"/>
    <w:rsid w:val="00976C06"/>
    <w:rsid w:val="009801DC"/>
    <w:rsid w:val="00980F03"/>
    <w:rsid w:val="009A6777"/>
    <w:rsid w:val="009B1734"/>
    <w:rsid w:val="009D3A22"/>
    <w:rsid w:val="009E24AC"/>
    <w:rsid w:val="009F3282"/>
    <w:rsid w:val="009F3E1F"/>
    <w:rsid w:val="00A03056"/>
    <w:rsid w:val="00A67BC5"/>
    <w:rsid w:val="00A72786"/>
    <w:rsid w:val="00A72952"/>
    <w:rsid w:val="00A938DC"/>
    <w:rsid w:val="00AC3765"/>
    <w:rsid w:val="00AD4914"/>
    <w:rsid w:val="00AE0D5A"/>
    <w:rsid w:val="00AE3A2B"/>
    <w:rsid w:val="00B055B2"/>
    <w:rsid w:val="00B11895"/>
    <w:rsid w:val="00B32470"/>
    <w:rsid w:val="00B60EA0"/>
    <w:rsid w:val="00B711D0"/>
    <w:rsid w:val="00B84DB0"/>
    <w:rsid w:val="00B86697"/>
    <w:rsid w:val="00BA2F7C"/>
    <w:rsid w:val="00BA5285"/>
    <w:rsid w:val="00C02F63"/>
    <w:rsid w:val="00C16FE0"/>
    <w:rsid w:val="00C27092"/>
    <w:rsid w:val="00C27937"/>
    <w:rsid w:val="00C54582"/>
    <w:rsid w:val="00C579DF"/>
    <w:rsid w:val="00C82495"/>
    <w:rsid w:val="00CA496B"/>
    <w:rsid w:val="00D021C5"/>
    <w:rsid w:val="00D054F3"/>
    <w:rsid w:val="00D11581"/>
    <w:rsid w:val="00D60BA5"/>
    <w:rsid w:val="00D74597"/>
    <w:rsid w:val="00DA6A5F"/>
    <w:rsid w:val="00DB74EE"/>
    <w:rsid w:val="00DC7484"/>
    <w:rsid w:val="00DD149F"/>
    <w:rsid w:val="00DD1913"/>
    <w:rsid w:val="00DD294E"/>
    <w:rsid w:val="00E015F6"/>
    <w:rsid w:val="00E05E53"/>
    <w:rsid w:val="00E456D7"/>
    <w:rsid w:val="00E62107"/>
    <w:rsid w:val="00E625AE"/>
    <w:rsid w:val="00E7524C"/>
    <w:rsid w:val="00E91468"/>
    <w:rsid w:val="00E976FF"/>
    <w:rsid w:val="00EB6365"/>
    <w:rsid w:val="00EC41AD"/>
    <w:rsid w:val="00EE4FDF"/>
    <w:rsid w:val="00F26BAB"/>
    <w:rsid w:val="00F35111"/>
    <w:rsid w:val="00F54905"/>
    <w:rsid w:val="00F73F29"/>
    <w:rsid w:val="00F852C5"/>
    <w:rsid w:val="00F8599D"/>
    <w:rsid w:val="00FD21FB"/>
    <w:rsid w:val="00FE4D1C"/>
    <w:rsid w:val="00FF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38068"/>
  <w15:chartTrackingRefBased/>
  <w15:docId w15:val="{60531246-E4D8-41A2-BD42-DDBF9633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BE9"/>
    <w:pPr>
      <w:ind w:left="720"/>
      <w:contextualSpacing/>
    </w:pPr>
  </w:style>
  <w:style w:type="paragraph" w:customStyle="1" w:styleId="SP6278580">
    <w:name w:val="SP.6.278580"/>
    <w:basedOn w:val="Normal"/>
    <w:next w:val="Normal"/>
    <w:uiPriority w:val="99"/>
    <w:rsid w:val="00A938D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P6278529">
    <w:name w:val="SP.6.278529"/>
    <w:basedOn w:val="Normal"/>
    <w:next w:val="Normal"/>
    <w:uiPriority w:val="99"/>
    <w:rsid w:val="00A938D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P6278583">
    <w:name w:val="SP.6.278583"/>
    <w:basedOn w:val="Normal"/>
    <w:next w:val="Normal"/>
    <w:uiPriority w:val="99"/>
    <w:rsid w:val="00A938D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SC6233479">
    <w:name w:val="SC.6.233479"/>
    <w:uiPriority w:val="99"/>
    <w:rsid w:val="00A938DC"/>
    <w:rPr>
      <w:b/>
      <w:bCs/>
      <w:color w:val="000000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3711"/>
  </w:style>
  <w:style w:type="character" w:customStyle="1" w:styleId="DateChar">
    <w:name w:val="Date Char"/>
    <w:basedOn w:val="DefaultParagraphFont"/>
    <w:link w:val="Date"/>
    <w:uiPriority w:val="99"/>
    <w:semiHidden/>
    <w:rsid w:val="008D3711"/>
  </w:style>
  <w:style w:type="character" w:styleId="Hyperlink">
    <w:name w:val="Hyperlink"/>
    <w:basedOn w:val="DefaultParagraphFont"/>
    <w:rsid w:val="002D7E5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D7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4F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NKU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 Ma</dc:creator>
  <cp:keywords/>
  <dc:description/>
  <cp:lastModifiedBy>Lili Ma</cp:lastModifiedBy>
  <cp:revision>11</cp:revision>
  <dcterms:created xsi:type="dcterms:W3CDTF">2019-09-09T18:11:00Z</dcterms:created>
  <dcterms:modified xsi:type="dcterms:W3CDTF">2019-09-20T17:06:00Z</dcterms:modified>
</cp:coreProperties>
</file>